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3B2D" w14:textId="5A8CFDF5" w:rsidR="00A0721E" w:rsidRDefault="00126533" w:rsidP="00D53EE4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Elizabeth Gray, </w:t>
      </w:r>
      <w:r w:rsidR="0074364F">
        <w:rPr>
          <w:i/>
          <w:sz w:val="28"/>
          <w:szCs w:val="28"/>
        </w:rPr>
        <w:t xml:space="preserve">OTD, </w:t>
      </w:r>
      <w:r>
        <w:rPr>
          <w:i/>
          <w:sz w:val="28"/>
          <w:szCs w:val="28"/>
        </w:rPr>
        <w:t>MS</w:t>
      </w:r>
      <w:r w:rsidR="00BB29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OT</w:t>
      </w:r>
      <w:r w:rsidR="00D26F39">
        <w:rPr>
          <w:i/>
          <w:sz w:val="28"/>
          <w:szCs w:val="28"/>
        </w:rPr>
        <w:t>R</w:t>
      </w:r>
      <w:r>
        <w:rPr>
          <w:i/>
          <w:sz w:val="28"/>
          <w:szCs w:val="28"/>
        </w:rPr>
        <w:t>/L</w:t>
      </w:r>
    </w:p>
    <w:p w14:paraId="60BFE542" w14:textId="77777777" w:rsidR="00125B55" w:rsidRPr="00FB3DF1" w:rsidRDefault="00125B55" w:rsidP="00D53EE4">
      <w:pPr>
        <w:spacing w:line="240" w:lineRule="auto"/>
        <w:jc w:val="center"/>
        <w:rPr>
          <w:i/>
          <w:sz w:val="28"/>
          <w:szCs w:val="28"/>
        </w:rPr>
      </w:pPr>
    </w:p>
    <w:p w14:paraId="6C38F0B5" w14:textId="77777777" w:rsidR="0064036B" w:rsidRDefault="00D53EE4" w:rsidP="0064036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27365" wp14:editId="7F21A615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5924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EE5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5.9pt" to="468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64036B">
        <w:rPr>
          <w:b/>
          <w:sz w:val="24"/>
          <w:szCs w:val="24"/>
        </w:rPr>
        <w:t>CURRICULUM VITAE</w:t>
      </w:r>
    </w:p>
    <w:p w14:paraId="5F7734E8" w14:textId="77777777" w:rsidR="00D53EE4" w:rsidRDefault="00D53EE4" w:rsidP="00D53E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Biographical Information</w:t>
      </w:r>
    </w:p>
    <w:tbl>
      <w:tblPr>
        <w:tblStyle w:val="TableGrid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6066"/>
      </w:tblGrid>
      <w:tr w:rsidR="00125B55" w14:paraId="25149496" w14:textId="77777777" w:rsidTr="00125B55">
        <w:trPr>
          <w:trHeight w:val="918"/>
        </w:trPr>
        <w:tc>
          <w:tcPr>
            <w:tcW w:w="3318" w:type="dxa"/>
          </w:tcPr>
          <w:p w14:paraId="5AF57A38" w14:textId="77777777" w:rsidR="00125B55" w:rsidRDefault="00125B55" w:rsidP="00D53EE4">
            <w:pPr>
              <w:rPr>
                <w:b/>
              </w:rPr>
            </w:pPr>
            <w:r w:rsidRPr="00E635CA">
              <w:rPr>
                <w:b/>
              </w:rPr>
              <w:t xml:space="preserve"> Address:</w:t>
            </w:r>
          </w:p>
          <w:p w14:paraId="38C66923" w14:textId="122DA508" w:rsidR="00125B55" w:rsidRPr="00126533" w:rsidRDefault="00125B55" w:rsidP="00D53EE4">
            <w:r>
              <w:rPr>
                <w:b/>
              </w:rPr>
              <w:t xml:space="preserve"> </w:t>
            </w:r>
            <w:r w:rsidRPr="00126533">
              <w:t>1270 Route 213</w:t>
            </w:r>
          </w:p>
          <w:p w14:paraId="7B358A82" w14:textId="7C20E0D2" w:rsidR="00125B55" w:rsidRPr="00E635CA" w:rsidRDefault="00125B55" w:rsidP="00D53EE4">
            <w:pPr>
              <w:rPr>
                <w:b/>
              </w:rPr>
            </w:pPr>
            <w:r w:rsidRPr="00126533">
              <w:t xml:space="preserve"> Kingston, NY 12401</w:t>
            </w:r>
            <w:r>
              <w:rPr>
                <w:b/>
              </w:rPr>
              <w:t xml:space="preserve"> </w:t>
            </w:r>
          </w:p>
        </w:tc>
        <w:tc>
          <w:tcPr>
            <w:tcW w:w="6066" w:type="dxa"/>
          </w:tcPr>
          <w:p w14:paraId="36B57564" w14:textId="6898BE88" w:rsidR="00125B55" w:rsidRPr="0074364F" w:rsidRDefault="00125B55" w:rsidP="0074364F">
            <w:pPr>
              <w:rPr>
                <w:bCs/>
              </w:rPr>
            </w:pPr>
            <w:r w:rsidRPr="00E635CA">
              <w:rPr>
                <w:b/>
              </w:rPr>
              <w:t>Email:</w:t>
            </w:r>
            <w:r w:rsidRPr="00D26F39">
              <w:rPr>
                <w:b/>
              </w:rPr>
              <w:t xml:space="preserve"> </w:t>
            </w:r>
            <w:r w:rsidR="00BB2934">
              <w:rPr>
                <w:bCs/>
              </w:rPr>
              <w:t>egray0005@gmail.com</w:t>
            </w:r>
          </w:p>
          <w:p w14:paraId="6B96BF02" w14:textId="77777777" w:rsidR="00125B55" w:rsidRDefault="00125B55" w:rsidP="00D53EE4">
            <w:pPr>
              <w:rPr>
                <w:b/>
              </w:rPr>
            </w:pPr>
          </w:p>
          <w:p w14:paraId="65A9259B" w14:textId="112A9C4D" w:rsidR="00125B55" w:rsidRPr="00E635CA" w:rsidRDefault="00125B55" w:rsidP="00125B55">
            <w:r w:rsidRPr="00E635CA">
              <w:rPr>
                <w:b/>
              </w:rPr>
              <w:t>Telephone:</w:t>
            </w:r>
            <w:r>
              <w:t xml:space="preserve"> 845 849 5466</w:t>
            </w:r>
          </w:p>
        </w:tc>
      </w:tr>
    </w:tbl>
    <w:p w14:paraId="2194F9D6" w14:textId="77777777" w:rsidR="00D53EE4" w:rsidRDefault="00D53EE4" w:rsidP="00D53EE4">
      <w:pPr>
        <w:spacing w:line="240" w:lineRule="auto"/>
        <w:rPr>
          <w:b/>
          <w:sz w:val="24"/>
          <w:szCs w:val="24"/>
        </w:rPr>
      </w:pPr>
    </w:p>
    <w:p w14:paraId="6D1084C8" w14:textId="77777777" w:rsidR="00125B55" w:rsidRDefault="00125B55" w:rsidP="00D53EE4">
      <w:pPr>
        <w:spacing w:line="240" w:lineRule="auto"/>
        <w:jc w:val="center"/>
        <w:rPr>
          <w:b/>
          <w:sz w:val="24"/>
          <w:szCs w:val="24"/>
        </w:rPr>
      </w:pPr>
    </w:p>
    <w:p w14:paraId="6B415B2F" w14:textId="4BF765FD" w:rsidR="00D53EE4" w:rsidRDefault="00E635CA" w:rsidP="00D53E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Education and Training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865"/>
        <w:gridCol w:w="3960"/>
        <w:gridCol w:w="1525"/>
      </w:tblGrid>
      <w:tr w:rsidR="00D53EE4" w14:paraId="53005C8E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5540F1D" w14:textId="77777777" w:rsidR="00D53EE4" w:rsidRPr="00CA5592" w:rsidRDefault="00D53EE4" w:rsidP="00D53EE4">
            <w:pPr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Name and Location of Institution</w:t>
            </w:r>
          </w:p>
        </w:tc>
        <w:tc>
          <w:tcPr>
            <w:tcW w:w="3960" w:type="dxa"/>
          </w:tcPr>
          <w:p w14:paraId="44D49AE2" w14:textId="77777777" w:rsidR="00D53EE4" w:rsidRPr="00CA5592" w:rsidRDefault="00D53EE4" w:rsidP="00D53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Discipline</w:t>
            </w:r>
          </w:p>
        </w:tc>
        <w:tc>
          <w:tcPr>
            <w:tcW w:w="1525" w:type="dxa"/>
          </w:tcPr>
          <w:p w14:paraId="2B46B7A7" w14:textId="77777777" w:rsidR="00D53EE4" w:rsidRPr="00CA5592" w:rsidRDefault="00D53EE4" w:rsidP="00D53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Degree, Year</w:t>
            </w:r>
          </w:p>
        </w:tc>
      </w:tr>
      <w:tr w:rsidR="00D53EE4" w14:paraId="550CE2A1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E944D4D" w14:textId="71BB6A17" w:rsidR="00D92D7C" w:rsidRPr="008425AF" w:rsidRDefault="00D92D7C" w:rsidP="00D53EE4">
            <w:pPr>
              <w:rPr>
                <w:b w:val="0"/>
                <w:bCs w:val="0"/>
                <w:sz w:val="20"/>
                <w:szCs w:val="20"/>
              </w:rPr>
            </w:pPr>
            <w:r w:rsidRPr="008425AF">
              <w:rPr>
                <w:b w:val="0"/>
                <w:bCs w:val="0"/>
                <w:sz w:val="20"/>
                <w:szCs w:val="20"/>
              </w:rPr>
              <w:t>St. Catherine University</w:t>
            </w:r>
          </w:p>
          <w:p w14:paraId="21D7CD20" w14:textId="4C059E3C" w:rsidR="00D53EE4" w:rsidRPr="00A14096" w:rsidRDefault="00126533" w:rsidP="00D53EE4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Columbia University </w:t>
            </w:r>
          </w:p>
        </w:tc>
        <w:tc>
          <w:tcPr>
            <w:tcW w:w="3960" w:type="dxa"/>
          </w:tcPr>
          <w:p w14:paraId="6BBACB33" w14:textId="77777777" w:rsidR="00D53EE4" w:rsidRDefault="00126533" w:rsidP="00D5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Occupational Therapy </w:t>
            </w:r>
          </w:p>
          <w:p w14:paraId="6EE4F9F9" w14:textId="54E30C00" w:rsidR="00D92D7C" w:rsidRPr="00926F38" w:rsidRDefault="00D92D7C" w:rsidP="00D5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</w:t>
            </w:r>
          </w:p>
        </w:tc>
        <w:tc>
          <w:tcPr>
            <w:tcW w:w="1525" w:type="dxa"/>
          </w:tcPr>
          <w:p w14:paraId="204A8574" w14:textId="3CD2215F" w:rsidR="00D92D7C" w:rsidRDefault="00D92D7C" w:rsidP="00D5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OTD,</w:t>
            </w:r>
            <w:r w:rsidR="0074364F">
              <w:rPr>
                <w:sz w:val="20"/>
                <w:szCs w:val="20"/>
              </w:rPr>
              <w:t xml:space="preserve"> 2020</w:t>
            </w:r>
          </w:p>
          <w:p w14:paraId="6156ABE2" w14:textId="3DE1F396" w:rsidR="00D53EE4" w:rsidRPr="00926F38" w:rsidRDefault="00126533" w:rsidP="00D5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MS, 1985</w:t>
            </w:r>
          </w:p>
        </w:tc>
      </w:tr>
      <w:tr w:rsidR="00F26E7F" w14:paraId="32EDFE04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B48C01B" w14:textId="77777777" w:rsidR="00F26E7F" w:rsidRDefault="00F26E7F" w:rsidP="00F26E7F">
            <w:pPr>
              <w:rPr>
                <w:bCs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College of Mount Saint Vincent </w:t>
            </w:r>
          </w:p>
          <w:p w14:paraId="6A5F190C" w14:textId="297D6E85" w:rsidR="00D92D7C" w:rsidRPr="00A14096" w:rsidRDefault="00D92D7C" w:rsidP="00F26E7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5D50C40A" w14:textId="1E9A046A" w:rsidR="00D92D7C" w:rsidRPr="00926F38" w:rsidRDefault="00F26E7F" w:rsidP="00F2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</w:t>
            </w:r>
            <w:r w:rsidR="00D92D7C">
              <w:rPr>
                <w:sz w:val="20"/>
                <w:szCs w:val="20"/>
              </w:rPr>
              <w:t>istry</w:t>
            </w:r>
          </w:p>
        </w:tc>
        <w:tc>
          <w:tcPr>
            <w:tcW w:w="1525" w:type="dxa"/>
          </w:tcPr>
          <w:p w14:paraId="7E7D95EF" w14:textId="2A1DC076" w:rsidR="00F26E7F" w:rsidRPr="00926F38" w:rsidRDefault="00F26E7F" w:rsidP="00F26E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BS, 1983</w:t>
            </w:r>
          </w:p>
        </w:tc>
      </w:tr>
    </w:tbl>
    <w:p w14:paraId="6F36B398" w14:textId="77777777" w:rsidR="00D53EE4" w:rsidRDefault="00D53EE4" w:rsidP="00D53EE4">
      <w:pPr>
        <w:spacing w:line="240" w:lineRule="auto"/>
        <w:jc w:val="center"/>
        <w:rPr>
          <w:b/>
          <w:sz w:val="24"/>
          <w:szCs w:val="24"/>
        </w:rPr>
      </w:pPr>
    </w:p>
    <w:p w14:paraId="280E7C3A" w14:textId="77777777" w:rsidR="00125B55" w:rsidRDefault="00125B55" w:rsidP="00D53EE4">
      <w:pPr>
        <w:spacing w:line="240" w:lineRule="auto"/>
        <w:jc w:val="center"/>
        <w:rPr>
          <w:b/>
          <w:sz w:val="24"/>
          <w:szCs w:val="24"/>
        </w:rPr>
      </w:pPr>
    </w:p>
    <w:p w14:paraId="2094CDC0" w14:textId="2DC2DFBF" w:rsidR="00E635CA" w:rsidRDefault="00E635CA" w:rsidP="00D53E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Certification and Licensure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116"/>
        <w:gridCol w:w="1289"/>
        <w:gridCol w:w="4945"/>
      </w:tblGrid>
      <w:tr w:rsidR="00E635CA" w14:paraId="074F56F5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7A5F839" w14:textId="77777777" w:rsidR="00E635CA" w:rsidRPr="00CA5592" w:rsidRDefault="00E635CA" w:rsidP="00E635CA">
            <w:pPr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Certifying/Licensing Body</w:t>
            </w:r>
          </w:p>
        </w:tc>
        <w:tc>
          <w:tcPr>
            <w:tcW w:w="1289" w:type="dxa"/>
          </w:tcPr>
          <w:p w14:paraId="05306266" w14:textId="3EDDDB29" w:rsidR="00E635CA" w:rsidRPr="00CA5592" w:rsidRDefault="00E635CA" w:rsidP="00E635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C3BA5AB" w14:textId="77777777" w:rsidR="00E635CA" w:rsidRPr="00CA5592" w:rsidRDefault="00E635CA" w:rsidP="00E635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Dates</w:t>
            </w:r>
          </w:p>
        </w:tc>
      </w:tr>
      <w:tr w:rsidR="00E635CA" w14:paraId="0C32FC04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9C7B393" w14:textId="7AA6C38A" w:rsidR="00E635CA" w:rsidRPr="00D92D7C" w:rsidRDefault="00126533" w:rsidP="00E635CA">
            <w:pPr>
              <w:rPr>
                <w:b w:val="0"/>
                <w:sz w:val="20"/>
                <w:szCs w:val="20"/>
              </w:rPr>
            </w:pPr>
            <w:r w:rsidRPr="00D92D7C">
              <w:rPr>
                <w:b w:val="0"/>
                <w:sz w:val="20"/>
                <w:szCs w:val="20"/>
              </w:rPr>
              <w:t>NBCOT</w:t>
            </w:r>
          </w:p>
        </w:tc>
        <w:tc>
          <w:tcPr>
            <w:tcW w:w="1289" w:type="dxa"/>
          </w:tcPr>
          <w:p w14:paraId="4D40B537" w14:textId="77777777" w:rsidR="00E635CA" w:rsidRPr="00D92D7C" w:rsidRDefault="00E635CA" w:rsidP="00E63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4674DC44" w14:textId="536A8937" w:rsidR="00E635CA" w:rsidRPr="00D92D7C" w:rsidRDefault="0082596F" w:rsidP="00A1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2D7C">
              <w:rPr>
                <w:sz w:val="20"/>
                <w:szCs w:val="20"/>
              </w:rPr>
              <w:t>1985-2008</w:t>
            </w:r>
            <w:r w:rsidR="00D92D7C" w:rsidRPr="00D92D7C">
              <w:rPr>
                <w:sz w:val="20"/>
                <w:szCs w:val="20"/>
              </w:rPr>
              <w:t xml:space="preserve">, </w:t>
            </w:r>
            <w:r w:rsidR="00D26F39">
              <w:rPr>
                <w:sz w:val="20"/>
                <w:szCs w:val="20"/>
              </w:rPr>
              <w:t xml:space="preserve">2019-present </w:t>
            </w:r>
          </w:p>
        </w:tc>
      </w:tr>
      <w:tr w:rsidR="00E635CA" w14:paraId="19DEED1E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AFADABB" w14:textId="557084EF" w:rsidR="00E635CA" w:rsidRPr="00A14096" w:rsidRDefault="00126533" w:rsidP="00E635CA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New York State</w:t>
            </w:r>
            <w:r w:rsidR="005C34C7">
              <w:rPr>
                <w:b w:val="0"/>
                <w:sz w:val="20"/>
                <w:szCs w:val="20"/>
              </w:rPr>
              <w:t xml:space="preserve"> OT</w:t>
            </w:r>
            <w:r w:rsidRPr="00A14096">
              <w:rPr>
                <w:b w:val="0"/>
                <w:sz w:val="20"/>
                <w:szCs w:val="20"/>
              </w:rPr>
              <w:t xml:space="preserve"> Licensure </w:t>
            </w:r>
          </w:p>
        </w:tc>
        <w:tc>
          <w:tcPr>
            <w:tcW w:w="1289" w:type="dxa"/>
          </w:tcPr>
          <w:p w14:paraId="24A5F108" w14:textId="77777777" w:rsidR="00E635CA" w:rsidRPr="00926F38" w:rsidRDefault="00E635CA" w:rsidP="00E6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0D1C831F" w14:textId="4516785E" w:rsidR="00E635CA" w:rsidRPr="00926F38" w:rsidRDefault="0082596F" w:rsidP="00E63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1985-present</w:t>
            </w:r>
          </w:p>
        </w:tc>
      </w:tr>
    </w:tbl>
    <w:p w14:paraId="183B5BDC" w14:textId="77777777" w:rsidR="00E635CA" w:rsidRDefault="00E635CA" w:rsidP="00D53EE4">
      <w:pPr>
        <w:spacing w:line="240" w:lineRule="auto"/>
        <w:jc w:val="center"/>
        <w:rPr>
          <w:b/>
          <w:sz w:val="24"/>
          <w:szCs w:val="24"/>
        </w:rPr>
      </w:pPr>
    </w:p>
    <w:p w14:paraId="4C30E86A" w14:textId="77777777" w:rsidR="00125B55" w:rsidRDefault="00125B55" w:rsidP="00D53EE4">
      <w:pPr>
        <w:spacing w:line="240" w:lineRule="auto"/>
        <w:jc w:val="center"/>
        <w:rPr>
          <w:b/>
          <w:sz w:val="24"/>
          <w:szCs w:val="24"/>
        </w:rPr>
      </w:pPr>
    </w:p>
    <w:p w14:paraId="383FD719" w14:textId="4EC08EBE" w:rsidR="006A6560" w:rsidRDefault="006A6560" w:rsidP="00D53EE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Appointments and Positions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5575"/>
        <w:gridCol w:w="2340"/>
        <w:gridCol w:w="1435"/>
      </w:tblGrid>
      <w:tr w:rsidR="003F67F6" w14:paraId="4998BD01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7C4731B" w14:textId="77777777" w:rsidR="003F67F6" w:rsidRPr="00CA5592" w:rsidRDefault="003F67F6" w:rsidP="006A656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680A8AE" w14:textId="77777777" w:rsidR="003F67F6" w:rsidRPr="00CA5592" w:rsidRDefault="003F67F6" w:rsidP="006A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30D3D4D5" w14:textId="77777777" w:rsidR="003F67F6" w:rsidRPr="00CA5592" w:rsidRDefault="003F67F6" w:rsidP="006A65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6560" w14:paraId="2ABCBC4C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00B0252" w14:textId="77777777" w:rsidR="006A6560" w:rsidRDefault="006A6560" w:rsidP="006A6560">
            <w:pPr>
              <w:rPr>
                <w:b w:val="0"/>
                <w:bCs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Name and Location of Institution, Department</w:t>
            </w:r>
          </w:p>
          <w:p w14:paraId="799CFC58" w14:textId="77777777" w:rsidR="003F67F6" w:rsidRDefault="003F67F6" w:rsidP="006A6560">
            <w:pPr>
              <w:rPr>
                <w:b w:val="0"/>
                <w:bCs w:val="0"/>
                <w:sz w:val="20"/>
                <w:szCs w:val="20"/>
              </w:rPr>
            </w:pPr>
          </w:p>
          <w:p w14:paraId="39645682" w14:textId="133DC70D" w:rsidR="003F67F6" w:rsidRDefault="003F67F6" w:rsidP="006A656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Mental Health Association New York State (MHANYS)                                                  </w:t>
            </w:r>
          </w:p>
          <w:p w14:paraId="0D927D4B" w14:textId="77777777" w:rsidR="003F67F6" w:rsidRDefault="003F67F6" w:rsidP="006A6560">
            <w:pPr>
              <w:rPr>
                <w:b w:val="0"/>
                <w:bCs w:val="0"/>
                <w:sz w:val="20"/>
                <w:szCs w:val="20"/>
              </w:rPr>
            </w:pPr>
          </w:p>
          <w:p w14:paraId="0164D338" w14:textId="77777777" w:rsidR="00EB21B1" w:rsidRDefault="00EB21B1" w:rsidP="006A6560">
            <w:pPr>
              <w:rPr>
                <w:sz w:val="20"/>
                <w:szCs w:val="20"/>
              </w:rPr>
            </w:pPr>
          </w:p>
          <w:p w14:paraId="042B9B33" w14:textId="1407AD24" w:rsidR="00EB21B1" w:rsidRPr="00EB21B1" w:rsidRDefault="00EB21B1" w:rsidP="006A656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Russell Sage College, Troy, NY, Occupational Therapy Program </w:t>
            </w:r>
          </w:p>
        </w:tc>
        <w:tc>
          <w:tcPr>
            <w:tcW w:w="2340" w:type="dxa"/>
          </w:tcPr>
          <w:p w14:paraId="0589EE7D" w14:textId="77777777" w:rsidR="006A6560" w:rsidRPr="003F67F6" w:rsidRDefault="006A6560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F67F6">
              <w:rPr>
                <w:b/>
                <w:bCs/>
                <w:sz w:val="20"/>
                <w:szCs w:val="20"/>
              </w:rPr>
              <w:t>Rank/Title</w:t>
            </w:r>
          </w:p>
          <w:p w14:paraId="178ED710" w14:textId="77777777" w:rsidR="00EB21B1" w:rsidRDefault="00EB21B1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742C9D" w14:textId="2D484DF0" w:rsid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First Aid </w:t>
            </w:r>
          </w:p>
          <w:p w14:paraId="367E326D" w14:textId="3E6173B4" w:rsid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Trainer </w:t>
            </w:r>
          </w:p>
          <w:p w14:paraId="0B71B235" w14:textId="77777777" w:rsid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EDA116" w14:textId="226157CA" w:rsidR="00EB21B1" w:rsidRPr="00EB21B1" w:rsidRDefault="00EB21B1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B21B1">
              <w:rPr>
                <w:sz w:val="20"/>
                <w:szCs w:val="20"/>
              </w:rPr>
              <w:t>Assistant Professor</w:t>
            </w: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35" w:type="dxa"/>
          </w:tcPr>
          <w:p w14:paraId="3773219F" w14:textId="77777777" w:rsidR="006A6560" w:rsidRPr="003F67F6" w:rsidRDefault="006A6560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F67F6">
              <w:rPr>
                <w:b/>
                <w:bCs/>
                <w:sz w:val="20"/>
                <w:szCs w:val="20"/>
              </w:rPr>
              <w:t>Years</w:t>
            </w:r>
          </w:p>
          <w:p w14:paraId="56DDA9B3" w14:textId="77777777" w:rsidR="00EB21B1" w:rsidRDefault="00EB21B1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8041C0" w14:textId="4D0657BC" w:rsid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8/2023-present</w:t>
            </w:r>
          </w:p>
          <w:p w14:paraId="6B2D3748" w14:textId="77777777" w:rsid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2498D41" w14:textId="436740C9" w:rsidR="00EB21B1" w:rsidRPr="003F67F6" w:rsidRDefault="003F67F6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3F67F6">
              <w:rPr>
                <w:bCs/>
                <w:sz w:val="20"/>
                <w:szCs w:val="20"/>
              </w:rPr>
              <w:t>8/</w:t>
            </w:r>
            <w:r w:rsidR="00EB21B1" w:rsidRPr="003F67F6">
              <w:rPr>
                <w:bCs/>
                <w:sz w:val="20"/>
                <w:szCs w:val="20"/>
              </w:rPr>
              <w:t>2021-</w:t>
            </w:r>
            <w:r w:rsidRPr="003F67F6">
              <w:rPr>
                <w:bCs/>
                <w:sz w:val="20"/>
                <w:szCs w:val="20"/>
              </w:rPr>
              <w:t>6/2023</w:t>
            </w:r>
          </w:p>
        </w:tc>
      </w:tr>
      <w:tr w:rsidR="00BB2934" w14:paraId="2EF0445F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1728C53" w14:textId="5B27F94B" w:rsidR="00BB2934" w:rsidRPr="00A14096" w:rsidRDefault="00BB2934" w:rsidP="006A6560">
            <w:pPr>
              <w:rPr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CUNY LaGuardia </w:t>
            </w:r>
            <w:r>
              <w:rPr>
                <w:b w:val="0"/>
                <w:sz w:val="20"/>
                <w:szCs w:val="20"/>
              </w:rPr>
              <w:t xml:space="preserve">Community College, Queens, NY, </w:t>
            </w:r>
            <w:r w:rsidRPr="00A14096">
              <w:rPr>
                <w:b w:val="0"/>
                <w:sz w:val="20"/>
                <w:szCs w:val="20"/>
              </w:rPr>
              <w:t xml:space="preserve">OTA program </w:t>
            </w:r>
          </w:p>
        </w:tc>
        <w:tc>
          <w:tcPr>
            <w:tcW w:w="2340" w:type="dxa"/>
          </w:tcPr>
          <w:p w14:paraId="630F4B4F" w14:textId="4E8383AF" w:rsidR="00EB21B1" w:rsidRDefault="00EB21B1" w:rsidP="00DF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Fulltime Adjunct Faculty </w:t>
            </w:r>
          </w:p>
          <w:p w14:paraId="279390BC" w14:textId="77777777" w:rsidR="00BB2934" w:rsidRDefault="00BB2934" w:rsidP="00DF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Substitute Assistant Professor</w:t>
            </w:r>
          </w:p>
          <w:p w14:paraId="627E2D7B" w14:textId="632448A6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                                                </w:t>
            </w:r>
          </w:p>
        </w:tc>
        <w:tc>
          <w:tcPr>
            <w:tcW w:w="1435" w:type="dxa"/>
          </w:tcPr>
          <w:p w14:paraId="5CC8FE86" w14:textId="265FB0B6" w:rsidR="00EB21B1" w:rsidRDefault="00EB21B1" w:rsidP="00DF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2021-present </w:t>
            </w:r>
          </w:p>
          <w:p w14:paraId="0203E5AB" w14:textId="64C91E64" w:rsidR="00BB2934" w:rsidRDefault="00EB21B1" w:rsidP="00DF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14:paraId="6A8E9108" w14:textId="77777777" w:rsidR="00BB2934" w:rsidRDefault="00BB2934" w:rsidP="00DF3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A3C604" w14:textId="7A5EDDC9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2017-present</w:t>
            </w:r>
          </w:p>
        </w:tc>
      </w:tr>
      <w:tr w:rsidR="00BB2934" w14:paraId="2DD6DB24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590869A" w14:textId="7C69B126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Ulster BOCES, New Paltz, NY, Center for Special Education </w:t>
            </w:r>
          </w:p>
        </w:tc>
        <w:tc>
          <w:tcPr>
            <w:tcW w:w="2340" w:type="dxa"/>
          </w:tcPr>
          <w:p w14:paraId="3488975D" w14:textId="251768C2" w:rsidR="00BB2934" w:rsidRPr="00926F38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Occupational Therapist </w:t>
            </w:r>
          </w:p>
        </w:tc>
        <w:tc>
          <w:tcPr>
            <w:tcW w:w="1435" w:type="dxa"/>
          </w:tcPr>
          <w:p w14:paraId="7723A752" w14:textId="462E02A7" w:rsidR="00BB2934" w:rsidRPr="00926F38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2013-2021</w:t>
            </w:r>
          </w:p>
        </w:tc>
      </w:tr>
      <w:tr w:rsidR="00BB2934" w14:paraId="502CD1C3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75CD02C" w14:textId="2EAE2CE7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University of Scranton, Scranton, PA, Occupational Therapy program</w:t>
            </w:r>
          </w:p>
        </w:tc>
        <w:tc>
          <w:tcPr>
            <w:tcW w:w="2340" w:type="dxa"/>
          </w:tcPr>
          <w:p w14:paraId="2EAAE594" w14:textId="02605108" w:rsidR="00BB2934" w:rsidRPr="00926F38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 Lecturer, Workshop Provider</w:t>
            </w:r>
          </w:p>
        </w:tc>
        <w:tc>
          <w:tcPr>
            <w:tcW w:w="1435" w:type="dxa"/>
          </w:tcPr>
          <w:p w14:paraId="6D361E14" w14:textId="5656601B" w:rsidR="00BB2934" w:rsidRPr="00926F38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2004-present</w:t>
            </w:r>
          </w:p>
        </w:tc>
      </w:tr>
      <w:tr w:rsidR="00BB2934" w14:paraId="0111ABA0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2780047" w14:textId="7E4A58AA" w:rsidR="00BB2934" w:rsidRPr="00A14096" w:rsidRDefault="00BB2934" w:rsidP="008C04FD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Anderson Center for Autism, Staatsburg, NY, Residential school and Day Habilitation programs</w:t>
            </w:r>
          </w:p>
        </w:tc>
        <w:tc>
          <w:tcPr>
            <w:tcW w:w="2340" w:type="dxa"/>
          </w:tcPr>
          <w:p w14:paraId="30AF86D9" w14:textId="34CE32E9" w:rsidR="00BB2934" w:rsidRPr="00926F38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Occupational Therapist/Clinical Supervisor, OT/PT/SP/Music </w:t>
            </w:r>
          </w:p>
        </w:tc>
        <w:tc>
          <w:tcPr>
            <w:tcW w:w="1435" w:type="dxa"/>
          </w:tcPr>
          <w:p w14:paraId="58D5119D" w14:textId="201F9E6B" w:rsidR="00BB2934" w:rsidRPr="00926F38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1997-2013</w:t>
            </w:r>
          </w:p>
        </w:tc>
      </w:tr>
      <w:tr w:rsidR="00BB2934" w:rsidRPr="00E635CA" w14:paraId="04E57C41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DF1C8B5" w14:textId="0D36723A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Dominican College, Orangeburg, NY, Occupational Therapy program </w:t>
            </w:r>
          </w:p>
        </w:tc>
        <w:tc>
          <w:tcPr>
            <w:tcW w:w="2340" w:type="dxa"/>
          </w:tcPr>
          <w:p w14:paraId="5FAD8857" w14:textId="35577CFA" w:rsidR="00BB2934" w:rsidRPr="00926F38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 Faculty-Adolescence and Professional Development</w:t>
            </w:r>
          </w:p>
        </w:tc>
        <w:tc>
          <w:tcPr>
            <w:tcW w:w="1435" w:type="dxa"/>
          </w:tcPr>
          <w:p w14:paraId="1F546CFA" w14:textId="713885E2" w:rsidR="00BB2934" w:rsidRPr="00926F38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1997-2002</w:t>
            </w:r>
          </w:p>
        </w:tc>
      </w:tr>
      <w:tr w:rsidR="00BB2934" w:rsidRPr="00E635CA" w14:paraId="20E7189B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00DF3EAB" w14:textId="4F38CD9B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US Homecare, Kingston, NY, Psychiatric Home Care program</w:t>
            </w:r>
          </w:p>
        </w:tc>
        <w:tc>
          <w:tcPr>
            <w:tcW w:w="2340" w:type="dxa"/>
          </w:tcPr>
          <w:p w14:paraId="0F73C658" w14:textId="64EB8644" w:rsidR="00BB2934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Occupational Therapist </w:t>
            </w:r>
          </w:p>
        </w:tc>
        <w:tc>
          <w:tcPr>
            <w:tcW w:w="1435" w:type="dxa"/>
          </w:tcPr>
          <w:p w14:paraId="678CD57D" w14:textId="3082A97C" w:rsidR="00BB2934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1997-1999</w:t>
            </w:r>
          </w:p>
        </w:tc>
      </w:tr>
      <w:tr w:rsidR="00BB2934" w:rsidRPr="00E635CA" w14:paraId="7C335ED4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E9E190B" w14:textId="06C77C82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lastRenderedPageBreak/>
              <w:t xml:space="preserve">St. Francis Hospital, Poughkeepsie, NY, Physical Medicine and Rehabilitation and Mental Health </w:t>
            </w:r>
          </w:p>
        </w:tc>
        <w:tc>
          <w:tcPr>
            <w:tcW w:w="2340" w:type="dxa"/>
          </w:tcPr>
          <w:p w14:paraId="7233938F" w14:textId="37AD8A38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Therapist/Clinical Supervisor, OT/PT</w:t>
            </w:r>
          </w:p>
        </w:tc>
        <w:tc>
          <w:tcPr>
            <w:tcW w:w="1435" w:type="dxa"/>
          </w:tcPr>
          <w:p w14:paraId="3FB0C99D" w14:textId="177D1BEE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1988-1997</w:t>
            </w:r>
          </w:p>
        </w:tc>
      </w:tr>
      <w:tr w:rsidR="00BB2934" w:rsidRPr="00E635CA" w14:paraId="2F0B830A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8083274" w14:textId="548CC58E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NYS Psychiatric Institute, New York, NY, Inpatient Mental Health</w:t>
            </w:r>
          </w:p>
        </w:tc>
        <w:tc>
          <w:tcPr>
            <w:tcW w:w="2340" w:type="dxa"/>
          </w:tcPr>
          <w:p w14:paraId="7D846813" w14:textId="39CD05A7" w:rsidR="00BB2934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Occupational Therapist</w:t>
            </w:r>
          </w:p>
        </w:tc>
        <w:tc>
          <w:tcPr>
            <w:tcW w:w="1435" w:type="dxa"/>
          </w:tcPr>
          <w:p w14:paraId="5B999C3C" w14:textId="07BCEFB1" w:rsidR="00BB2934" w:rsidRDefault="00BB2934" w:rsidP="006A6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1986-1988</w:t>
            </w:r>
          </w:p>
        </w:tc>
      </w:tr>
      <w:tr w:rsidR="00BB2934" w:rsidRPr="00E635CA" w14:paraId="7E5BCE55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1C09F977" w14:textId="350170F7" w:rsidR="00BB2934" w:rsidRPr="00A14096" w:rsidRDefault="00BB2934" w:rsidP="006A6560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Columbia-Presbyterian Medical Center, New York, NY, Physical Medicine and Rehabilitation </w:t>
            </w:r>
          </w:p>
        </w:tc>
        <w:tc>
          <w:tcPr>
            <w:tcW w:w="2340" w:type="dxa"/>
          </w:tcPr>
          <w:p w14:paraId="45B407BF" w14:textId="11EAFED3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Occupational Therapist </w:t>
            </w:r>
          </w:p>
        </w:tc>
        <w:tc>
          <w:tcPr>
            <w:tcW w:w="1435" w:type="dxa"/>
          </w:tcPr>
          <w:p w14:paraId="269A0919" w14:textId="305678C4" w:rsidR="00BB2934" w:rsidRDefault="00BB2934" w:rsidP="006A65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1985-1986</w:t>
            </w:r>
          </w:p>
        </w:tc>
      </w:tr>
    </w:tbl>
    <w:p w14:paraId="72DC7D63" w14:textId="77777777" w:rsidR="006A6560" w:rsidRDefault="006A6560" w:rsidP="00926F38">
      <w:pPr>
        <w:spacing w:line="240" w:lineRule="auto"/>
        <w:jc w:val="center"/>
        <w:rPr>
          <w:sz w:val="24"/>
          <w:szCs w:val="24"/>
        </w:rPr>
      </w:pPr>
    </w:p>
    <w:p w14:paraId="0B0BFC77" w14:textId="77777777" w:rsidR="00125B55" w:rsidRDefault="00125B55" w:rsidP="00926F38">
      <w:pPr>
        <w:spacing w:line="240" w:lineRule="auto"/>
        <w:jc w:val="center"/>
        <w:rPr>
          <w:b/>
          <w:sz w:val="24"/>
          <w:szCs w:val="24"/>
        </w:rPr>
      </w:pPr>
    </w:p>
    <w:p w14:paraId="08908229" w14:textId="77777777" w:rsidR="00125B55" w:rsidRDefault="00125B55" w:rsidP="00926F38">
      <w:pPr>
        <w:spacing w:line="240" w:lineRule="auto"/>
        <w:jc w:val="center"/>
        <w:rPr>
          <w:b/>
          <w:sz w:val="24"/>
          <w:szCs w:val="24"/>
        </w:rPr>
      </w:pPr>
    </w:p>
    <w:p w14:paraId="0FC32C83" w14:textId="36104222" w:rsidR="00785DC8" w:rsidRPr="00785DC8" w:rsidRDefault="00785DC8" w:rsidP="00926F38">
      <w:pPr>
        <w:spacing w:line="240" w:lineRule="auto"/>
        <w:jc w:val="center"/>
        <w:rPr>
          <w:b/>
          <w:sz w:val="24"/>
          <w:szCs w:val="24"/>
        </w:rPr>
      </w:pPr>
      <w:r w:rsidRPr="00785DC8">
        <w:rPr>
          <w:b/>
          <w:sz w:val="24"/>
          <w:szCs w:val="24"/>
        </w:rPr>
        <w:t>Administrative Experience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5575"/>
        <w:gridCol w:w="2340"/>
        <w:gridCol w:w="1435"/>
      </w:tblGrid>
      <w:tr w:rsidR="00785DC8" w14:paraId="242C5355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06C3B19" w14:textId="77777777" w:rsidR="00785DC8" w:rsidRDefault="00785DC8" w:rsidP="00785DC8">
            <w:pPr>
              <w:rPr>
                <w:sz w:val="20"/>
                <w:szCs w:val="20"/>
              </w:rPr>
            </w:pPr>
            <w:r w:rsidRPr="00785DC8">
              <w:rPr>
                <w:sz w:val="20"/>
                <w:szCs w:val="20"/>
              </w:rPr>
              <w:t>Name and Responsibilities</w:t>
            </w:r>
          </w:p>
          <w:p w14:paraId="63241E2C" w14:textId="77777777" w:rsidR="00EB21B1" w:rsidRDefault="00EB21B1" w:rsidP="00785DC8">
            <w:pPr>
              <w:rPr>
                <w:sz w:val="20"/>
                <w:szCs w:val="20"/>
              </w:rPr>
            </w:pPr>
          </w:p>
          <w:p w14:paraId="4D8F66A5" w14:textId="7BA673FE" w:rsidR="00EB21B1" w:rsidRPr="00EB21B1" w:rsidRDefault="00EB21B1" w:rsidP="00785DC8">
            <w:pPr>
              <w:rPr>
                <w:b w:val="0"/>
                <w:sz w:val="20"/>
                <w:szCs w:val="20"/>
              </w:rPr>
            </w:pPr>
            <w:r w:rsidRPr="00EB21B1">
              <w:rPr>
                <w:b w:val="0"/>
                <w:sz w:val="20"/>
                <w:szCs w:val="20"/>
              </w:rPr>
              <w:t xml:space="preserve">Interdisciplinary Professional Education (IPE) Committee, Russell Sage College </w:t>
            </w:r>
          </w:p>
        </w:tc>
        <w:tc>
          <w:tcPr>
            <w:tcW w:w="2340" w:type="dxa"/>
          </w:tcPr>
          <w:p w14:paraId="540E56B4" w14:textId="77777777" w:rsidR="00785DC8" w:rsidRDefault="00EB21B1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</w:t>
            </w:r>
          </w:p>
          <w:p w14:paraId="200F1C93" w14:textId="77777777" w:rsidR="00EB21B1" w:rsidRDefault="00EB21B1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61A59B" w14:textId="7EC7F4A9" w:rsidR="00EB21B1" w:rsidRPr="00EB21B1" w:rsidRDefault="00EB21B1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B21B1">
              <w:rPr>
                <w:b w:val="0"/>
                <w:sz w:val="20"/>
                <w:szCs w:val="20"/>
              </w:rPr>
              <w:t xml:space="preserve">OT Representative </w:t>
            </w:r>
          </w:p>
        </w:tc>
        <w:tc>
          <w:tcPr>
            <w:tcW w:w="1435" w:type="dxa"/>
          </w:tcPr>
          <w:p w14:paraId="5801FF9D" w14:textId="77777777" w:rsidR="00785DC8" w:rsidRDefault="00785DC8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5DC8">
              <w:rPr>
                <w:sz w:val="20"/>
                <w:szCs w:val="20"/>
              </w:rPr>
              <w:t>Years</w:t>
            </w:r>
          </w:p>
          <w:p w14:paraId="5FB80C90" w14:textId="77777777" w:rsidR="00EB21B1" w:rsidRDefault="00EB21B1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1AE0BB" w14:textId="29081230" w:rsidR="00EB21B1" w:rsidRPr="00EB21B1" w:rsidRDefault="00EB21B1" w:rsidP="00785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EB21B1">
              <w:rPr>
                <w:b w:val="0"/>
                <w:sz w:val="20"/>
                <w:szCs w:val="20"/>
              </w:rPr>
              <w:t>2021-</w:t>
            </w:r>
            <w:r w:rsidR="003F67F6">
              <w:rPr>
                <w:b w:val="0"/>
                <w:sz w:val="20"/>
                <w:szCs w:val="20"/>
              </w:rPr>
              <w:t>2023</w:t>
            </w:r>
          </w:p>
        </w:tc>
      </w:tr>
      <w:tr w:rsidR="00CB0A74" w14:paraId="69594E2B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6A67EFD" w14:textId="4568A3E8" w:rsidR="00CB0A74" w:rsidRPr="00CB0A74" w:rsidRDefault="00CB0A74" w:rsidP="00785DC8">
            <w:pPr>
              <w:rPr>
                <w:b w:val="0"/>
                <w:bCs w:val="0"/>
                <w:sz w:val="20"/>
                <w:szCs w:val="20"/>
              </w:rPr>
            </w:pPr>
            <w:r w:rsidRPr="00CB0A74">
              <w:rPr>
                <w:b w:val="0"/>
                <w:bCs w:val="0"/>
                <w:sz w:val="20"/>
                <w:szCs w:val="20"/>
              </w:rPr>
              <w:t xml:space="preserve">Student Success Program Development /Transition to Graduate School Workshop, Russell Sage College  </w:t>
            </w:r>
          </w:p>
        </w:tc>
        <w:tc>
          <w:tcPr>
            <w:tcW w:w="2340" w:type="dxa"/>
          </w:tcPr>
          <w:p w14:paraId="6C62B07C" w14:textId="7D13A490" w:rsidR="00CB0A74" w:rsidRDefault="00CB0A7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Presenter/committee member </w:t>
            </w:r>
          </w:p>
        </w:tc>
        <w:tc>
          <w:tcPr>
            <w:tcW w:w="1435" w:type="dxa"/>
          </w:tcPr>
          <w:p w14:paraId="21197990" w14:textId="14B3402D" w:rsidR="00CB0A74" w:rsidRPr="00785DC8" w:rsidRDefault="00CB0A7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</w:t>
            </w:r>
            <w:r w:rsidR="003F67F6">
              <w:rPr>
                <w:sz w:val="20"/>
                <w:szCs w:val="20"/>
              </w:rPr>
              <w:t>2023</w:t>
            </w:r>
          </w:p>
        </w:tc>
      </w:tr>
      <w:tr w:rsidR="00CB0A74" w14:paraId="4FD858D9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30B0A9F1" w14:textId="00E901BF" w:rsidR="00CB0A74" w:rsidRPr="00785DC8" w:rsidRDefault="00CB0A74" w:rsidP="00CB0A74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Thrive @ Russell Sage</w:t>
            </w:r>
            <w:r w:rsidRPr="00CB0A74">
              <w:rPr>
                <w:rFonts w:cstheme="minorHAnsi"/>
                <w:sz w:val="20"/>
                <w:szCs w:val="20"/>
              </w:rPr>
              <w:t xml:space="preserve">; </w:t>
            </w:r>
            <w:r w:rsidRPr="00CB0A74"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 xml:space="preserve">college-wide initiative and </w:t>
            </w:r>
            <w:r w:rsidRPr="00CB0A74"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 xml:space="preserve">program </w:t>
            </w:r>
            <w:r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 xml:space="preserve">development for </w:t>
            </w:r>
            <w:r w:rsidRPr="00CB0A74"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>student, faculty and staff wellness</w:t>
            </w:r>
            <w:r>
              <w:rPr>
                <w:rFonts w:cstheme="minorHAnsi"/>
                <w:b w:val="0"/>
                <w:bCs w:val="0"/>
                <w:color w:val="4C4C4C"/>
                <w:sz w:val="20"/>
                <w:szCs w:val="20"/>
                <w:shd w:val="clear" w:color="auto" w:fill="FFFFFF"/>
              </w:rPr>
              <w:t xml:space="preserve">, Russell Sage College </w:t>
            </w:r>
          </w:p>
        </w:tc>
        <w:tc>
          <w:tcPr>
            <w:tcW w:w="2340" w:type="dxa"/>
          </w:tcPr>
          <w:p w14:paraId="04744577" w14:textId="69FCDF7E" w:rsidR="00CB0A74" w:rsidRDefault="00CB0A7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</w:p>
        </w:tc>
        <w:tc>
          <w:tcPr>
            <w:tcW w:w="1435" w:type="dxa"/>
          </w:tcPr>
          <w:p w14:paraId="7B99A192" w14:textId="05EDB666" w:rsidR="00CB0A74" w:rsidRPr="00785DC8" w:rsidRDefault="00CB0A7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  <w:r w:rsidR="003F67F6">
              <w:rPr>
                <w:sz w:val="20"/>
                <w:szCs w:val="20"/>
              </w:rPr>
              <w:t>2023</w:t>
            </w:r>
          </w:p>
        </w:tc>
      </w:tr>
      <w:tr w:rsidR="00CB0A74" w14:paraId="1FB796B7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08716BC" w14:textId="6A44347B" w:rsidR="00CB0A74" w:rsidRDefault="00CB0A74" w:rsidP="00CB0A74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Student OT Association (SOTA), Russell Sage College </w:t>
            </w:r>
          </w:p>
        </w:tc>
        <w:tc>
          <w:tcPr>
            <w:tcW w:w="2340" w:type="dxa"/>
          </w:tcPr>
          <w:p w14:paraId="797FEA95" w14:textId="55559B02" w:rsidR="00CB0A74" w:rsidRDefault="00CB0A7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Advisor </w:t>
            </w:r>
          </w:p>
        </w:tc>
        <w:tc>
          <w:tcPr>
            <w:tcW w:w="1435" w:type="dxa"/>
          </w:tcPr>
          <w:p w14:paraId="3B57507D" w14:textId="778F54A4" w:rsidR="00CB0A74" w:rsidRDefault="00CB0A7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</w:t>
            </w:r>
            <w:r w:rsidR="003F67F6">
              <w:rPr>
                <w:sz w:val="20"/>
                <w:szCs w:val="20"/>
              </w:rPr>
              <w:t>2023</w:t>
            </w:r>
          </w:p>
        </w:tc>
      </w:tr>
      <w:tr w:rsidR="00BB2934" w14:paraId="474C1965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129B30E" w14:textId="45210D7C" w:rsidR="00BB2934" w:rsidRPr="00BB2934" w:rsidRDefault="00BB2934" w:rsidP="00785DC8">
            <w:pPr>
              <w:rPr>
                <w:b w:val="0"/>
                <w:sz w:val="20"/>
                <w:szCs w:val="20"/>
              </w:rPr>
            </w:pPr>
            <w:r w:rsidRPr="00BB2934">
              <w:rPr>
                <w:b w:val="0"/>
                <w:sz w:val="20"/>
                <w:szCs w:val="20"/>
              </w:rPr>
              <w:t xml:space="preserve">CUNY LaGuardia Community College, OTA Program, Curriculum Revision/Accreditation Preparation </w:t>
            </w:r>
          </w:p>
        </w:tc>
        <w:tc>
          <w:tcPr>
            <w:tcW w:w="2340" w:type="dxa"/>
          </w:tcPr>
          <w:p w14:paraId="17C6F9A1" w14:textId="69F156B5" w:rsidR="00BB2934" w:rsidRDefault="00BB293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</w:p>
        </w:tc>
        <w:tc>
          <w:tcPr>
            <w:tcW w:w="1435" w:type="dxa"/>
          </w:tcPr>
          <w:p w14:paraId="47634B49" w14:textId="6A9855C9" w:rsidR="00BB2934" w:rsidRDefault="00BB2934" w:rsidP="00BB2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2020-present </w:t>
            </w:r>
          </w:p>
        </w:tc>
      </w:tr>
      <w:tr w:rsidR="00D26F39" w14:paraId="32722A9E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A5029D9" w14:textId="2B1A11D5" w:rsidR="00D26F39" w:rsidRPr="00D26F39" w:rsidRDefault="00D26F39" w:rsidP="00785DC8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Interdisciplinary Elementary School Program Development Team, Ulster BOCES Center for Special Education </w:t>
            </w:r>
          </w:p>
        </w:tc>
        <w:tc>
          <w:tcPr>
            <w:tcW w:w="2340" w:type="dxa"/>
          </w:tcPr>
          <w:p w14:paraId="706268C2" w14:textId="04E6F363" w:rsidR="00D26F39" w:rsidRPr="00785DC8" w:rsidRDefault="00D26F39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435" w:type="dxa"/>
          </w:tcPr>
          <w:p w14:paraId="0A59CF4B" w14:textId="454241F3" w:rsidR="00D26F39" w:rsidRPr="00785DC8" w:rsidRDefault="00D26F39" w:rsidP="00BB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 w:rsidR="00BB2934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85DC8" w14:paraId="23D89CA8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3859ED9" w14:textId="711FFFC5" w:rsidR="00125B55" w:rsidRPr="00125B55" w:rsidRDefault="002B07D4" w:rsidP="00BB2934">
            <w:pPr>
              <w:rPr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PBIS Implementation Team, Ulster BOCES Center for Special Education </w:t>
            </w:r>
          </w:p>
        </w:tc>
        <w:tc>
          <w:tcPr>
            <w:tcW w:w="2340" w:type="dxa"/>
          </w:tcPr>
          <w:p w14:paraId="482BC2CC" w14:textId="76CEFF7A" w:rsidR="00785DC8" w:rsidRPr="00785DC8" w:rsidRDefault="002B07D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Coach, co-facilitator </w:t>
            </w:r>
          </w:p>
        </w:tc>
        <w:tc>
          <w:tcPr>
            <w:tcW w:w="1435" w:type="dxa"/>
          </w:tcPr>
          <w:p w14:paraId="51DCEF63" w14:textId="67EBD4FC" w:rsidR="00785DC8" w:rsidRPr="00785DC8" w:rsidRDefault="00BB293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2016-2019</w:t>
            </w:r>
          </w:p>
        </w:tc>
      </w:tr>
      <w:tr w:rsidR="002B07D4" w14:paraId="28D30E66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E60D996" w14:textId="036B91EB" w:rsidR="002B07D4" w:rsidRPr="00A14096" w:rsidRDefault="002B07D4" w:rsidP="00FB3DF1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Leadership Advisory Team, Ulster BOCES Center for Special Education</w:t>
            </w:r>
          </w:p>
        </w:tc>
        <w:tc>
          <w:tcPr>
            <w:tcW w:w="2340" w:type="dxa"/>
          </w:tcPr>
          <w:p w14:paraId="54882E47" w14:textId="0D569558" w:rsidR="002B07D4" w:rsidRDefault="002B07D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</w:p>
        </w:tc>
        <w:tc>
          <w:tcPr>
            <w:tcW w:w="1435" w:type="dxa"/>
          </w:tcPr>
          <w:p w14:paraId="07642B05" w14:textId="55C09F88" w:rsidR="002B07D4" w:rsidRDefault="002B07D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</w:t>
            </w:r>
            <w:r w:rsidR="003F67F6">
              <w:rPr>
                <w:sz w:val="20"/>
                <w:szCs w:val="20"/>
              </w:rPr>
              <w:t>2019</w:t>
            </w:r>
          </w:p>
        </w:tc>
      </w:tr>
      <w:tr w:rsidR="00785DC8" w14:paraId="003A392F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7FE9DE4" w14:textId="0E55EEA6" w:rsidR="00785DC8" w:rsidRPr="00A14096" w:rsidRDefault="002B07D4" w:rsidP="002B07D4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 Mental Health Curriculum Project, CUNY LaGuardia Community College</w:t>
            </w:r>
          </w:p>
        </w:tc>
        <w:tc>
          <w:tcPr>
            <w:tcW w:w="2340" w:type="dxa"/>
          </w:tcPr>
          <w:p w14:paraId="0DFC0AE6" w14:textId="164AEF9C" w:rsidR="00785DC8" w:rsidRPr="00785DC8" w:rsidRDefault="002B07D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Consultant </w:t>
            </w:r>
          </w:p>
        </w:tc>
        <w:tc>
          <w:tcPr>
            <w:tcW w:w="1435" w:type="dxa"/>
          </w:tcPr>
          <w:p w14:paraId="193ACF95" w14:textId="33094A99" w:rsidR="00785DC8" w:rsidRPr="00785DC8" w:rsidRDefault="002B07D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2017-present</w:t>
            </w:r>
          </w:p>
        </w:tc>
      </w:tr>
      <w:tr w:rsidR="00785DC8" w14:paraId="6A8A6F66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4B08070" w14:textId="0E0088C1" w:rsidR="00785DC8" w:rsidRPr="00A14096" w:rsidRDefault="002B07D4" w:rsidP="00785DC8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School Administrator Interview and Search Committee, Ulster BOCES Center for Special Education </w:t>
            </w:r>
          </w:p>
        </w:tc>
        <w:tc>
          <w:tcPr>
            <w:tcW w:w="2340" w:type="dxa"/>
          </w:tcPr>
          <w:p w14:paraId="123C23A8" w14:textId="1446ED05" w:rsidR="00785DC8" w:rsidRPr="00785DC8" w:rsidRDefault="002B07D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435" w:type="dxa"/>
          </w:tcPr>
          <w:p w14:paraId="2830932A" w14:textId="70F82E39" w:rsidR="00785DC8" w:rsidRPr="00785DC8" w:rsidRDefault="00BB293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</w:t>
            </w:r>
          </w:p>
        </w:tc>
      </w:tr>
      <w:tr w:rsidR="00785DC8" w14:paraId="56CC87C8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BE07E49" w14:textId="45A53B28" w:rsidR="00785DC8" w:rsidRPr="00A14096" w:rsidRDefault="002B07D4" w:rsidP="00FB3DF1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Program Development Team, Rehab Services Outpatient Clinic, Adult Habilitation Services, Anderson Center for Autism </w:t>
            </w:r>
          </w:p>
        </w:tc>
        <w:tc>
          <w:tcPr>
            <w:tcW w:w="2340" w:type="dxa"/>
          </w:tcPr>
          <w:p w14:paraId="4E599561" w14:textId="046BCFE2" w:rsidR="00785DC8" w:rsidRPr="00785DC8" w:rsidRDefault="002B07D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</w:t>
            </w:r>
          </w:p>
        </w:tc>
        <w:tc>
          <w:tcPr>
            <w:tcW w:w="1435" w:type="dxa"/>
          </w:tcPr>
          <w:p w14:paraId="5DC4826D" w14:textId="32C301BB" w:rsidR="00785DC8" w:rsidRPr="00785DC8" w:rsidRDefault="002B07D4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2009-2013</w:t>
            </w:r>
          </w:p>
        </w:tc>
      </w:tr>
      <w:tr w:rsidR="00785DC8" w14:paraId="1E1CEB53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7F81EAFB" w14:textId="10735B66" w:rsidR="00785DC8" w:rsidRPr="00A14096" w:rsidRDefault="002B07D4" w:rsidP="00785DC8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A Horse Connection, Therapeutic Riding Program </w:t>
            </w:r>
          </w:p>
        </w:tc>
        <w:tc>
          <w:tcPr>
            <w:tcW w:w="2340" w:type="dxa"/>
          </w:tcPr>
          <w:p w14:paraId="36208B88" w14:textId="577FE045" w:rsidR="00785DC8" w:rsidRPr="00785DC8" w:rsidRDefault="00461B77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Therapist/</w:t>
            </w:r>
            <w:r w:rsidR="002B07D4">
              <w:rPr>
                <w:sz w:val="20"/>
                <w:szCs w:val="20"/>
              </w:rPr>
              <w:t xml:space="preserve">Board member </w:t>
            </w:r>
          </w:p>
        </w:tc>
        <w:tc>
          <w:tcPr>
            <w:tcW w:w="1435" w:type="dxa"/>
          </w:tcPr>
          <w:p w14:paraId="1995AD10" w14:textId="75E28219" w:rsidR="00785DC8" w:rsidRPr="00785DC8" w:rsidRDefault="002B07D4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2004-2010</w:t>
            </w:r>
          </w:p>
        </w:tc>
      </w:tr>
      <w:tr w:rsidR="009E6ADE" w14:paraId="5143A5CC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67C7E95" w14:textId="48802D87" w:rsidR="009E6ADE" w:rsidRPr="00A14096" w:rsidRDefault="00461B77" w:rsidP="00461B77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OT/PT/SP/Music Department, Anderson Center for Autism </w:t>
            </w:r>
          </w:p>
        </w:tc>
        <w:tc>
          <w:tcPr>
            <w:tcW w:w="2340" w:type="dxa"/>
          </w:tcPr>
          <w:p w14:paraId="0110F326" w14:textId="1FA3AF1B" w:rsidR="009E6ADE" w:rsidRPr="00785DC8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Supervisor </w:t>
            </w:r>
          </w:p>
        </w:tc>
        <w:tc>
          <w:tcPr>
            <w:tcW w:w="1435" w:type="dxa"/>
          </w:tcPr>
          <w:p w14:paraId="024CA431" w14:textId="28930772" w:rsidR="009E6ADE" w:rsidRPr="00785DC8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2004-2010</w:t>
            </w:r>
          </w:p>
        </w:tc>
      </w:tr>
      <w:tr w:rsidR="008B777B" w14:paraId="559C6967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B3C58B7" w14:textId="2412EBED" w:rsidR="008B777B" w:rsidRPr="00A14096" w:rsidRDefault="00461B77" w:rsidP="008B777B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Program Director Search Committee, Dominican College</w:t>
            </w:r>
          </w:p>
        </w:tc>
        <w:tc>
          <w:tcPr>
            <w:tcW w:w="2340" w:type="dxa"/>
          </w:tcPr>
          <w:p w14:paraId="4524284A" w14:textId="15DA60ED" w:rsidR="008B777B" w:rsidRPr="00785DC8" w:rsidRDefault="00461B77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Chairperson</w:t>
            </w:r>
          </w:p>
        </w:tc>
        <w:tc>
          <w:tcPr>
            <w:tcW w:w="1435" w:type="dxa"/>
          </w:tcPr>
          <w:p w14:paraId="172A877C" w14:textId="764198ED" w:rsidR="008B777B" w:rsidRPr="00785DC8" w:rsidRDefault="00461B77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2000-2001</w:t>
            </w:r>
          </w:p>
        </w:tc>
      </w:tr>
      <w:tr w:rsidR="008B777B" w14:paraId="3DC7F0B7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C846796" w14:textId="18EA6EB4" w:rsidR="008B777B" w:rsidRPr="00A14096" w:rsidRDefault="00461B77" w:rsidP="00461B77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Inpatient Services, OT/PT Department, St. Francis Hospital </w:t>
            </w:r>
          </w:p>
        </w:tc>
        <w:tc>
          <w:tcPr>
            <w:tcW w:w="2340" w:type="dxa"/>
          </w:tcPr>
          <w:p w14:paraId="2E86D729" w14:textId="1FC22E7E" w:rsidR="008B777B" w:rsidRPr="00785DC8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Supervisor</w:t>
            </w:r>
          </w:p>
        </w:tc>
        <w:tc>
          <w:tcPr>
            <w:tcW w:w="1435" w:type="dxa"/>
          </w:tcPr>
          <w:p w14:paraId="05F90881" w14:textId="447E2638" w:rsidR="008B777B" w:rsidRPr="00785DC8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1994-1997</w:t>
            </w:r>
          </w:p>
        </w:tc>
      </w:tr>
      <w:tr w:rsidR="00461B77" w14:paraId="7021E145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290381E7" w14:textId="1489F8C4" w:rsidR="00461B77" w:rsidRPr="00A14096" w:rsidRDefault="00461B77" w:rsidP="00461B77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Level II Trauma Service Development Team, St Francis Hospital</w:t>
            </w:r>
          </w:p>
        </w:tc>
        <w:tc>
          <w:tcPr>
            <w:tcW w:w="2340" w:type="dxa"/>
          </w:tcPr>
          <w:p w14:paraId="069B3272" w14:textId="6684CFCE" w:rsidR="00461B77" w:rsidRDefault="00461B77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OT/PT Representation </w:t>
            </w:r>
          </w:p>
        </w:tc>
        <w:tc>
          <w:tcPr>
            <w:tcW w:w="1435" w:type="dxa"/>
          </w:tcPr>
          <w:p w14:paraId="0AEAE362" w14:textId="5CF1A505" w:rsidR="00461B77" w:rsidRDefault="00461B77" w:rsidP="00785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</w:tr>
      <w:tr w:rsidR="00461B77" w14:paraId="047888DF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4341280D" w14:textId="27B2A004" w:rsidR="00461B77" w:rsidRPr="00A14096" w:rsidRDefault="00461B77" w:rsidP="00461B77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Continuous Quality Improvement Hospital Team, St. Francis Hospital </w:t>
            </w:r>
          </w:p>
        </w:tc>
        <w:tc>
          <w:tcPr>
            <w:tcW w:w="2340" w:type="dxa"/>
          </w:tcPr>
          <w:p w14:paraId="35AA645F" w14:textId="68E831D0" w:rsidR="00461B77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 </w:t>
            </w:r>
          </w:p>
        </w:tc>
        <w:tc>
          <w:tcPr>
            <w:tcW w:w="1435" w:type="dxa"/>
          </w:tcPr>
          <w:p w14:paraId="64D96EB2" w14:textId="1B74C87D" w:rsidR="00461B77" w:rsidRDefault="00461B77" w:rsidP="00785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1992-1997</w:t>
            </w:r>
          </w:p>
        </w:tc>
      </w:tr>
    </w:tbl>
    <w:p w14:paraId="3A6A6AA2" w14:textId="77777777" w:rsidR="00785DC8" w:rsidRDefault="00785DC8" w:rsidP="00785DC8">
      <w:pPr>
        <w:spacing w:line="240" w:lineRule="auto"/>
        <w:rPr>
          <w:sz w:val="24"/>
          <w:szCs w:val="24"/>
        </w:rPr>
      </w:pPr>
    </w:p>
    <w:p w14:paraId="50669787" w14:textId="77777777" w:rsidR="00125B55" w:rsidRDefault="00125B55" w:rsidP="00926F38">
      <w:pPr>
        <w:spacing w:line="240" w:lineRule="auto"/>
        <w:jc w:val="center"/>
        <w:rPr>
          <w:b/>
          <w:sz w:val="24"/>
          <w:szCs w:val="24"/>
        </w:rPr>
      </w:pPr>
    </w:p>
    <w:p w14:paraId="1F898DA3" w14:textId="3CCAF004" w:rsidR="00926F38" w:rsidRPr="00926F38" w:rsidRDefault="00926F38" w:rsidP="00926F38">
      <w:pPr>
        <w:spacing w:line="240" w:lineRule="auto"/>
        <w:jc w:val="center"/>
        <w:rPr>
          <w:b/>
          <w:sz w:val="24"/>
          <w:szCs w:val="24"/>
        </w:rPr>
      </w:pPr>
      <w:r w:rsidRPr="00926F38">
        <w:rPr>
          <w:b/>
          <w:sz w:val="24"/>
          <w:szCs w:val="24"/>
        </w:rPr>
        <w:t>Memberships in Professional and Scientific Societies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926F38" w14:paraId="4016A815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B0B764F" w14:textId="77777777" w:rsidR="00926F38" w:rsidRPr="00CA5592" w:rsidRDefault="00926F38" w:rsidP="00926F38">
            <w:pPr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Organization</w:t>
            </w:r>
          </w:p>
        </w:tc>
        <w:tc>
          <w:tcPr>
            <w:tcW w:w="1435" w:type="dxa"/>
          </w:tcPr>
          <w:p w14:paraId="01C6BB93" w14:textId="77777777" w:rsidR="00926F38" w:rsidRPr="00CA5592" w:rsidRDefault="00926F38" w:rsidP="00926F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Dates</w:t>
            </w:r>
          </w:p>
        </w:tc>
      </w:tr>
      <w:tr w:rsidR="00926F38" w14:paraId="1014486E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03AF184" w14:textId="5AF65FFC" w:rsidR="00926F38" w:rsidRPr="00A14096" w:rsidRDefault="00461B77" w:rsidP="00926F38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American Occupational Therapy Association </w:t>
            </w:r>
          </w:p>
        </w:tc>
        <w:tc>
          <w:tcPr>
            <w:tcW w:w="1435" w:type="dxa"/>
          </w:tcPr>
          <w:p w14:paraId="3050352A" w14:textId="20083872" w:rsidR="00926F38" w:rsidRPr="00926F38" w:rsidRDefault="00461B77" w:rsidP="00926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1985-present</w:t>
            </w:r>
          </w:p>
        </w:tc>
      </w:tr>
      <w:tr w:rsidR="00926F38" w14:paraId="4EE5B1DE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752B51F7" w14:textId="4FD28C00" w:rsidR="00926F38" w:rsidRPr="00A14096" w:rsidRDefault="00461B77" w:rsidP="00926F38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NBCOT</w:t>
            </w:r>
          </w:p>
        </w:tc>
        <w:tc>
          <w:tcPr>
            <w:tcW w:w="1435" w:type="dxa"/>
          </w:tcPr>
          <w:p w14:paraId="19F45ECE" w14:textId="0E91B8D4" w:rsidR="00926F38" w:rsidRPr="00926F38" w:rsidRDefault="00461B77" w:rsidP="00926F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1985-</w:t>
            </w:r>
            <w:r w:rsidR="00F84A4E">
              <w:rPr>
                <w:sz w:val="20"/>
                <w:szCs w:val="20"/>
              </w:rPr>
              <w:t>2008</w:t>
            </w:r>
            <w:r w:rsidR="00D26F39">
              <w:rPr>
                <w:sz w:val="20"/>
                <w:szCs w:val="20"/>
              </w:rPr>
              <w:t xml:space="preserve">, 2019-present </w:t>
            </w:r>
          </w:p>
        </w:tc>
      </w:tr>
    </w:tbl>
    <w:p w14:paraId="1D0D9F1F" w14:textId="77777777" w:rsidR="00926F38" w:rsidRDefault="00926F38" w:rsidP="00926F38">
      <w:pPr>
        <w:spacing w:line="240" w:lineRule="auto"/>
        <w:jc w:val="center"/>
        <w:rPr>
          <w:b/>
          <w:sz w:val="24"/>
          <w:szCs w:val="24"/>
        </w:rPr>
      </w:pPr>
    </w:p>
    <w:p w14:paraId="67BF30ED" w14:textId="0E60985B" w:rsidR="00125B55" w:rsidRDefault="00125B55" w:rsidP="00926F38">
      <w:pPr>
        <w:spacing w:line="240" w:lineRule="auto"/>
        <w:jc w:val="center"/>
        <w:rPr>
          <w:b/>
          <w:sz w:val="24"/>
          <w:szCs w:val="24"/>
        </w:rPr>
      </w:pPr>
    </w:p>
    <w:p w14:paraId="2AC1A0F8" w14:textId="61490FA0" w:rsidR="00701B92" w:rsidRDefault="00701B92" w:rsidP="00926F38">
      <w:pPr>
        <w:spacing w:line="240" w:lineRule="auto"/>
        <w:jc w:val="center"/>
        <w:rPr>
          <w:b/>
          <w:sz w:val="24"/>
          <w:szCs w:val="24"/>
        </w:rPr>
      </w:pPr>
    </w:p>
    <w:p w14:paraId="4AE95C8B" w14:textId="75901E27" w:rsidR="00701B92" w:rsidRDefault="00701B92" w:rsidP="00926F38">
      <w:pPr>
        <w:spacing w:line="240" w:lineRule="auto"/>
        <w:jc w:val="center"/>
        <w:rPr>
          <w:b/>
          <w:sz w:val="24"/>
          <w:szCs w:val="24"/>
        </w:rPr>
      </w:pPr>
    </w:p>
    <w:p w14:paraId="34E1C052" w14:textId="539BD0E5" w:rsidR="00701B92" w:rsidRDefault="00701B92" w:rsidP="00926F38">
      <w:pPr>
        <w:spacing w:line="240" w:lineRule="auto"/>
        <w:jc w:val="center"/>
        <w:rPr>
          <w:b/>
          <w:sz w:val="24"/>
          <w:szCs w:val="24"/>
        </w:rPr>
      </w:pPr>
    </w:p>
    <w:p w14:paraId="1BA9C97E" w14:textId="77777777" w:rsidR="00701B92" w:rsidRDefault="00701B92" w:rsidP="00926F38">
      <w:pPr>
        <w:spacing w:line="240" w:lineRule="auto"/>
        <w:jc w:val="center"/>
        <w:rPr>
          <w:b/>
          <w:sz w:val="24"/>
          <w:szCs w:val="24"/>
        </w:rPr>
      </w:pPr>
    </w:p>
    <w:p w14:paraId="2E9E33F1" w14:textId="0ACFFA3A" w:rsidR="00926F38" w:rsidRPr="00926F38" w:rsidRDefault="00926F38" w:rsidP="00926F38">
      <w:pPr>
        <w:spacing w:line="240" w:lineRule="auto"/>
        <w:jc w:val="center"/>
        <w:rPr>
          <w:b/>
          <w:sz w:val="24"/>
          <w:szCs w:val="24"/>
        </w:rPr>
      </w:pPr>
      <w:r w:rsidRPr="00926F38">
        <w:rPr>
          <w:b/>
          <w:sz w:val="24"/>
          <w:szCs w:val="24"/>
        </w:rPr>
        <w:t>Presentations</w:t>
      </w:r>
    </w:p>
    <w:p w14:paraId="063B6990" w14:textId="77777777" w:rsidR="00926F38" w:rsidRPr="0038185F" w:rsidRDefault="00926F38" w:rsidP="00926F38">
      <w:pPr>
        <w:spacing w:line="240" w:lineRule="auto"/>
        <w:rPr>
          <w:b/>
        </w:rPr>
      </w:pPr>
      <w:r w:rsidRPr="0038185F">
        <w:rPr>
          <w:b/>
        </w:rPr>
        <w:t>Peer-Reviewed Presentations</w:t>
      </w:r>
    </w:p>
    <w:p w14:paraId="0C4955DF" w14:textId="473EDE33" w:rsidR="00926F38" w:rsidRDefault="00926F38" w:rsidP="00926F38">
      <w:pPr>
        <w:spacing w:line="240" w:lineRule="auto"/>
        <w:rPr>
          <w:b/>
          <w:i/>
        </w:rPr>
      </w:pPr>
      <w:r w:rsidRPr="0038185F">
        <w:rPr>
          <w:b/>
          <w:i/>
        </w:rPr>
        <w:t>National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F38" w14:paraId="0A32D2DC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470106B" w14:textId="35C0EBC1" w:rsidR="00926F38" w:rsidRPr="00A14096" w:rsidRDefault="00ED34F3" w:rsidP="00FB3DF1">
            <w:pPr>
              <w:pStyle w:val="PlainText"/>
              <w:ind w:left="702" w:hanging="702"/>
              <w:rPr>
                <w:rFonts w:asciiTheme="minorHAnsi" w:hAnsiTheme="minorHAnsi"/>
                <w:b w:val="0"/>
              </w:rPr>
            </w:pPr>
            <w:r w:rsidRPr="00A14096">
              <w:rPr>
                <w:rFonts w:asciiTheme="minorHAnsi" w:hAnsiTheme="minorHAnsi"/>
                <w:b w:val="0"/>
              </w:rPr>
              <w:t>AOTA Annual Conference, 2001</w:t>
            </w:r>
            <w:r w:rsidR="00E90877">
              <w:rPr>
                <w:rFonts w:asciiTheme="minorHAnsi" w:hAnsiTheme="minorHAnsi"/>
                <w:b w:val="0"/>
              </w:rPr>
              <w:t xml:space="preserve"> </w:t>
            </w:r>
            <w:r w:rsidR="00E90877" w:rsidRPr="00C12674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“Social Skill Development in Children”</w:t>
            </w:r>
          </w:p>
        </w:tc>
      </w:tr>
      <w:tr w:rsidR="00926F38" w:rsidRPr="00C12674" w14:paraId="755CAEDD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CFEA4F" w14:textId="6CB89746" w:rsidR="00926F38" w:rsidRPr="00C12674" w:rsidRDefault="00ED34F3" w:rsidP="00FB3DF1">
            <w:pPr>
              <w:pStyle w:val="PlainText"/>
              <w:ind w:left="702" w:hanging="702"/>
              <w:rPr>
                <w:rFonts w:asciiTheme="minorHAnsi" w:hAnsiTheme="minorHAnsi" w:cstheme="minorHAnsi"/>
                <w:b w:val="0"/>
              </w:rPr>
            </w:pPr>
            <w:r w:rsidRPr="00C12674">
              <w:rPr>
                <w:rFonts w:asciiTheme="minorHAnsi" w:hAnsiTheme="minorHAnsi" w:cstheme="minorHAnsi"/>
                <w:b w:val="0"/>
              </w:rPr>
              <w:t>AOTA Annual Conference, 2013</w:t>
            </w:r>
            <w:r w:rsidR="00E90877" w:rsidRPr="00C12674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90877" w:rsidRPr="00C12674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“Innovative Interdisciplinary Program Development for Adults with Autism”</w:t>
            </w:r>
          </w:p>
        </w:tc>
      </w:tr>
    </w:tbl>
    <w:p w14:paraId="65AD49A3" w14:textId="77777777" w:rsidR="00926F38" w:rsidRPr="00C12674" w:rsidRDefault="00926F38" w:rsidP="00926F38">
      <w:pPr>
        <w:spacing w:line="240" w:lineRule="auto"/>
        <w:rPr>
          <w:rFonts w:cstheme="minorHAnsi"/>
          <w:b/>
          <w:i/>
        </w:rPr>
      </w:pPr>
      <w:r w:rsidRPr="00C12674">
        <w:rPr>
          <w:rFonts w:cstheme="minorHAnsi"/>
          <w:b/>
          <w:i/>
        </w:rPr>
        <w:t>State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6F38" w:rsidRPr="00C12674" w14:paraId="40300C0B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EEEE12" w14:textId="58BE0EE1" w:rsidR="00C12674" w:rsidRPr="00C12674" w:rsidRDefault="00ED34F3" w:rsidP="00BB2934">
            <w:pPr>
              <w:pStyle w:val="PlainText"/>
              <w:ind w:left="702" w:hanging="702"/>
              <w:rPr>
                <w:rFonts w:cstheme="minorHAnsi"/>
                <w:b w:val="0"/>
                <w:iCs/>
              </w:rPr>
            </w:pPr>
            <w:r w:rsidRPr="00C12674">
              <w:rPr>
                <w:rFonts w:asciiTheme="minorHAnsi" w:hAnsiTheme="minorHAnsi" w:cstheme="minorHAnsi"/>
                <w:b w:val="0"/>
              </w:rPr>
              <w:t>NYSOTA Annual Conference, 2011</w:t>
            </w:r>
            <w:r w:rsidR="00E90877" w:rsidRPr="00C12674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90877" w:rsidRPr="00C12674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“Innovative Interdisciplinary Program Development for Adults with Autism”</w:t>
            </w:r>
          </w:p>
        </w:tc>
      </w:tr>
      <w:tr w:rsidR="00BB2934" w:rsidRPr="00BB2934" w14:paraId="7E6D9726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559623" w14:textId="0E2BE7A5" w:rsidR="00BB2934" w:rsidRPr="00BB2934" w:rsidRDefault="00BB2934" w:rsidP="007846CA">
            <w:pPr>
              <w:pStyle w:val="PlainText"/>
              <w:ind w:left="702" w:hanging="702"/>
              <w:rPr>
                <w:rFonts w:asciiTheme="minorHAnsi" w:hAnsiTheme="minorHAnsi" w:cstheme="minorHAnsi"/>
              </w:rPr>
            </w:pPr>
            <w:r w:rsidRPr="00BB2934">
              <w:rPr>
                <w:rFonts w:asciiTheme="minorHAnsi" w:hAnsiTheme="minorHAnsi" w:cstheme="minorHAnsi"/>
                <w:b w:val="0"/>
                <w:iCs/>
              </w:rPr>
              <w:t>Saint Catherine University, Doctoral Project Presentation, 2020 “Promoting Youth Mental Health in Schools: An Occupational Therapy Mental Health Literacy Program”</w:t>
            </w:r>
          </w:p>
        </w:tc>
      </w:tr>
    </w:tbl>
    <w:p w14:paraId="14A62DC2" w14:textId="77777777" w:rsidR="00926F38" w:rsidRPr="00BB2934" w:rsidRDefault="00926F38" w:rsidP="00926F38">
      <w:pPr>
        <w:spacing w:line="240" w:lineRule="auto"/>
        <w:rPr>
          <w:rFonts w:cstheme="minorHAnsi"/>
          <w:sz w:val="24"/>
          <w:szCs w:val="24"/>
        </w:rPr>
      </w:pPr>
    </w:p>
    <w:p w14:paraId="1433F312" w14:textId="77777777" w:rsidR="00EB21B1" w:rsidRDefault="00EB21B1" w:rsidP="00926F38">
      <w:pPr>
        <w:spacing w:line="240" w:lineRule="auto"/>
        <w:jc w:val="center"/>
        <w:rPr>
          <w:b/>
          <w:sz w:val="24"/>
          <w:szCs w:val="24"/>
        </w:rPr>
      </w:pPr>
    </w:p>
    <w:p w14:paraId="4B72BEF5" w14:textId="7AFA0B0E" w:rsidR="00AA0182" w:rsidRPr="00AA0182" w:rsidRDefault="00AA0182" w:rsidP="00926F38">
      <w:pPr>
        <w:spacing w:line="240" w:lineRule="auto"/>
        <w:jc w:val="center"/>
        <w:rPr>
          <w:b/>
          <w:sz w:val="24"/>
          <w:szCs w:val="24"/>
        </w:rPr>
      </w:pPr>
      <w:r w:rsidRPr="00AA0182">
        <w:rPr>
          <w:b/>
          <w:sz w:val="24"/>
          <w:szCs w:val="24"/>
        </w:rPr>
        <w:t>Mentoring,</w:t>
      </w:r>
      <w:r w:rsidR="00D174AC">
        <w:rPr>
          <w:b/>
          <w:sz w:val="24"/>
          <w:szCs w:val="24"/>
        </w:rPr>
        <w:t xml:space="preserve"> Project Advising, </w:t>
      </w:r>
      <w:r w:rsidRPr="00AA0182">
        <w:rPr>
          <w:b/>
          <w:sz w:val="24"/>
          <w:szCs w:val="24"/>
        </w:rPr>
        <w:t>Thesis Advising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1B92" w14:paraId="6C7069E4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CC9B58" w14:textId="569DD2F6" w:rsidR="00701B92" w:rsidRPr="00701B92" w:rsidRDefault="00701B92" w:rsidP="00E90877">
            <w:pPr>
              <w:rPr>
                <w:b w:val="0"/>
                <w:bCs w:val="0"/>
                <w:sz w:val="20"/>
                <w:szCs w:val="20"/>
              </w:rPr>
            </w:pPr>
            <w:r w:rsidRPr="00701B92">
              <w:rPr>
                <w:b w:val="0"/>
                <w:bCs w:val="0"/>
                <w:sz w:val="20"/>
                <w:szCs w:val="20"/>
              </w:rPr>
              <w:t xml:space="preserve">Masters’ &amp; Doctoral Capstone Advisement, Russell Sage College </w:t>
            </w:r>
          </w:p>
        </w:tc>
      </w:tr>
      <w:tr w:rsidR="00701B92" w14:paraId="41B61A9C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20930D" w14:textId="27DB3D99" w:rsidR="00701B92" w:rsidRPr="00701B92" w:rsidRDefault="00701B92" w:rsidP="00E90877">
            <w:pPr>
              <w:rPr>
                <w:b w:val="0"/>
                <w:bCs w:val="0"/>
                <w:sz w:val="20"/>
                <w:szCs w:val="20"/>
              </w:rPr>
            </w:pPr>
            <w:r w:rsidRPr="00701B92">
              <w:rPr>
                <w:b w:val="0"/>
                <w:bCs w:val="0"/>
                <w:sz w:val="20"/>
                <w:szCs w:val="20"/>
              </w:rPr>
              <w:t xml:space="preserve">Student Advisement, Russell Sage College </w:t>
            </w:r>
          </w:p>
        </w:tc>
      </w:tr>
      <w:tr w:rsidR="00AA0182" w14:paraId="0F2A9447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C14A5D5" w14:textId="1D792097" w:rsidR="00E90877" w:rsidRPr="00A14096" w:rsidRDefault="00ED34F3" w:rsidP="00E90877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Masters’ Thesis Advisement/Mentor, Dominican College</w:t>
            </w:r>
          </w:p>
        </w:tc>
      </w:tr>
      <w:tr w:rsidR="00E90877" w14:paraId="7BD32DDE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7717A7" w14:textId="4B3FDF58" w:rsidR="00E90877" w:rsidRPr="00A14096" w:rsidRDefault="00E90877" w:rsidP="00E90877">
            <w:pPr>
              <w:rPr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Masters’ Thesis</w:t>
            </w:r>
            <w:r>
              <w:rPr>
                <w:b w:val="0"/>
                <w:sz w:val="20"/>
                <w:szCs w:val="20"/>
              </w:rPr>
              <w:t xml:space="preserve"> Project </w:t>
            </w:r>
            <w:r w:rsidRPr="00A14096">
              <w:rPr>
                <w:b w:val="0"/>
                <w:sz w:val="20"/>
                <w:szCs w:val="20"/>
              </w:rPr>
              <w:t>Advisement/</w:t>
            </w:r>
            <w:r>
              <w:rPr>
                <w:b w:val="0"/>
                <w:sz w:val="20"/>
                <w:szCs w:val="20"/>
              </w:rPr>
              <w:t xml:space="preserve">Clinical </w:t>
            </w:r>
            <w:r w:rsidRPr="00A14096">
              <w:rPr>
                <w:b w:val="0"/>
                <w:sz w:val="20"/>
                <w:szCs w:val="20"/>
              </w:rPr>
              <w:t>Mento</w:t>
            </w:r>
            <w:r>
              <w:rPr>
                <w:b w:val="0"/>
                <w:sz w:val="20"/>
                <w:szCs w:val="20"/>
              </w:rPr>
              <w:t xml:space="preserve">r, University of Scranton </w:t>
            </w:r>
          </w:p>
        </w:tc>
      </w:tr>
    </w:tbl>
    <w:p w14:paraId="01E36967" w14:textId="77777777" w:rsidR="00AA0182" w:rsidRDefault="00AA0182" w:rsidP="00AA0182">
      <w:pPr>
        <w:spacing w:line="240" w:lineRule="auto"/>
        <w:jc w:val="center"/>
        <w:rPr>
          <w:sz w:val="24"/>
          <w:szCs w:val="24"/>
        </w:rPr>
      </w:pPr>
    </w:p>
    <w:p w14:paraId="08C31253" w14:textId="77777777" w:rsidR="00125B55" w:rsidRDefault="00125B55" w:rsidP="00AA0182">
      <w:pPr>
        <w:spacing w:line="240" w:lineRule="auto"/>
        <w:jc w:val="center"/>
        <w:rPr>
          <w:b/>
          <w:sz w:val="24"/>
          <w:szCs w:val="24"/>
        </w:rPr>
      </w:pPr>
    </w:p>
    <w:p w14:paraId="0C4F35D7" w14:textId="4A7E3AE1" w:rsidR="00AA0182" w:rsidRDefault="00AA0182" w:rsidP="00AA01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and Service Activities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AA0182" w14:paraId="6A3E267D" w14:textId="77777777" w:rsidTr="00A14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55D12D08" w14:textId="77777777" w:rsidR="00AA0182" w:rsidRPr="00CA5592" w:rsidRDefault="007C6F19" w:rsidP="00AA0182">
            <w:pPr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Organization, Role</w:t>
            </w:r>
          </w:p>
        </w:tc>
        <w:tc>
          <w:tcPr>
            <w:tcW w:w="1525" w:type="dxa"/>
          </w:tcPr>
          <w:p w14:paraId="54B97804" w14:textId="77777777" w:rsidR="00AA0182" w:rsidRPr="00CA5592" w:rsidRDefault="007C6F19" w:rsidP="00AA01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CA5592">
              <w:rPr>
                <w:sz w:val="20"/>
                <w:szCs w:val="20"/>
              </w:rPr>
              <w:t>Date</w:t>
            </w:r>
          </w:p>
        </w:tc>
      </w:tr>
      <w:tr w:rsidR="00701B92" w14:paraId="5B4E997A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2737E174" w14:textId="29A086A6" w:rsidR="00701B92" w:rsidRPr="00701B92" w:rsidRDefault="00701B92" w:rsidP="00AA0182">
            <w:pPr>
              <w:rPr>
                <w:b w:val="0"/>
                <w:bCs w:val="0"/>
                <w:sz w:val="20"/>
                <w:szCs w:val="20"/>
              </w:rPr>
            </w:pPr>
            <w:r w:rsidRPr="00701B92">
              <w:rPr>
                <w:b w:val="0"/>
                <w:bCs w:val="0"/>
                <w:sz w:val="20"/>
                <w:szCs w:val="20"/>
              </w:rPr>
              <w:t xml:space="preserve">Russell Sage College, Continuing Education Program, Presentation on Trauma Informed Care </w:t>
            </w:r>
          </w:p>
        </w:tc>
        <w:tc>
          <w:tcPr>
            <w:tcW w:w="1525" w:type="dxa"/>
          </w:tcPr>
          <w:p w14:paraId="25D0EE31" w14:textId="57E885C4" w:rsidR="00701B92" w:rsidRPr="00CA5592" w:rsidRDefault="00701B92" w:rsidP="00AA0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11/2021</w:t>
            </w:r>
          </w:p>
        </w:tc>
      </w:tr>
      <w:tr w:rsidR="00125B55" w14:paraId="0B5B7E12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6837611B" w14:textId="53AEF499" w:rsidR="00125B55" w:rsidRPr="00125B55" w:rsidRDefault="00125B55" w:rsidP="00AA0182">
            <w:pPr>
              <w:rPr>
                <w:b w:val="0"/>
                <w:bCs w:val="0"/>
                <w:sz w:val="20"/>
                <w:szCs w:val="20"/>
              </w:rPr>
            </w:pPr>
            <w:r w:rsidRPr="00125B55">
              <w:rPr>
                <w:b w:val="0"/>
                <w:bCs w:val="0"/>
                <w:sz w:val="20"/>
                <w:szCs w:val="20"/>
              </w:rPr>
              <w:t xml:space="preserve">Youth Mental Health First Aid USA certification </w:t>
            </w:r>
            <w:r w:rsidRPr="00125B55">
              <w:rPr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525" w:type="dxa"/>
          </w:tcPr>
          <w:p w14:paraId="2F953D40" w14:textId="5D929449" w:rsidR="00125B55" w:rsidRPr="00CA5592" w:rsidRDefault="00125B55" w:rsidP="00AA01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3/2019</w:t>
            </w:r>
          </w:p>
        </w:tc>
      </w:tr>
      <w:tr w:rsidR="00125B55" w14:paraId="738EC149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0BEF5496" w14:textId="77777777" w:rsidR="00125B55" w:rsidRPr="00125B55" w:rsidRDefault="00125B55" w:rsidP="00125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125B55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AOTA Continuing Education Courses: AOTA School-Based Practice </w:t>
            </w:r>
          </w:p>
          <w:p w14:paraId="62D10A37" w14:textId="778CABD2" w:rsidR="00125B55" w:rsidRPr="00125B55" w:rsidRDefault="00125B55" w:rsidP="00125B55">
            <w:pPr>
              <w:rPr>
                <w:b w:val="0"/>
                <w:bCs w:val="0"/>
                <w:sz w:val="20"/>
                <w:szCs w:val="20"/>
              </w:rPr>
            </w:pPr>
            <w:r w:rsidRPr="00125B55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    AOTA TIC-OT Model</w:t>
            </w:r>
            <w:r w:rsidRPr="00125B55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525" w:type="dxa"/>
          </w:tcPr>
          <w:p w14:paraId="6AA8935E" w14:textId="77777777" w:rsidR="00125B55" w:rsidRDefault="00125B55" w:rsidP="00125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5/2019</w:t>
            </w:r>
          </w:p>
          <w:p w14:paraId="0881B879" w14:textId="602A758E" w:rsidR="00125B55" w:rsidRPr="00CA5592" w:rsidRDefault="00125B55" w:rsidP="00125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6/2019 </w:t>
            </w:r>
          </w:p>
        </w:tc>
      </w:tr>
      <w:tr w:rsidR="00125B55" w14:paraId="623CC5AB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6D577EF8" w14:textId="28751952" w:rsidR="00125B55" w:rsidRPr="00A14096" w:rsidRDefault="00125B55" w:rsidP="00125B55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Ulster County Sheriff</w:t>
            </w:r>
            <w:r>
              <w:rPr>
                <w:b w:val="0"/>
                <w:sz w:val="20"/>
                <w:szCs w:val="20"/>
              </w:rPr>
              <w:t>’s Department</w:t>
            </w:r>
            <w:r w:rsidRPr="00A14096">
              <w:rPr>
                <w:b w:val="0"/>
                <w:sz w:val="20"/>
                <w:szCs w:val="20"/>
              </w:rPr>
              <w:t>, School Resource Officer</w:t>
            </w:r>
            <w:r>
              <w:rPr>
                <w:b w:val="0"/>
                <w:sz w:val="20"/>
                <w:szCs w:val="20"/>
              </w:rPr>
              <w:t>/</w:t>
            </w:r>
            <w:r w:rsidRPr="00A14096">
              <w:rPr>
                <w:b w:val="0"/>
                <w:sz w:val="20"/>
                <w:szCs w:val="20"/>
              </w:rPr>
              <w:t xml:space="preserve"> First Responder Training, Individuals with Special Needs </w:t>
            </w:r>
          </w:p>
        </w:tc>
        <w:tc>
          <w:tcPr>
            <w:tcW w:w="1525" w:type="dxa"/>
          </w:tcPr>
          <w:p w14:paraId="50AEF012" w14:textId="78241C16" w:rsidR="00125B55" w:rsidRPr="00AA0182" w:rsidRDefault="00125B55" w:rsidP="0012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2017-present</w:t>
            </w:r>
          </w:p>
        </w:tc>
      </w:tr>
      <w:tr w:rsidR="00125B55" w14:paraId="1D728AA4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507816DF" w14:textId="10ADF176" w:rsidR="00125B55" w:rsidRPr="00C31C95" w:rsidRDefault="00125B55" w:rsidP="00125B55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>Ulster Hose Fire Company, First Responder Training</w:t>
            </w:r>
            <w:r>
              <w:rPr>
                <w:b w:val="0"/>
                <w:sz w:val="20"/>
                <w:szCs w:val="20"/>
              </w:rPr>
              <w:t xml:space="preserve"> and Fire Prevention Open House</w:t>
            </w:r>
            <w:r w:rsidRPr="00A14096">
              <w:rPr>
                <w:b w:val="0"/>
                <w:sz w:val="20"/>
                <w:szCs w:val="20"/>
              </w:rPr>
              <w:t xml:space="preserve"> Individuals with Special Needs</w:t>
            </w:r>
          </w:p>
        </w:tc>
        <w:tc>
          <w:tcPr>
            <w:tcW w:w="1525" w:type="dxa"/>
          </w:tcPr>
          <w:p w14:paraId="2A125C7A" w14:textId="3325F101" w:rsidR="00125B55" w:rsidRPr="00AA0182" w:rsidRDefault="00125B55" w:rsidP="00125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2018-present</w:t>
            </w:r>
          </w:p>
        </w:tc>
      </w:tr>
      <w:tr w:rsidR="00125B55" w14:paraId="2A38C1E3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1F34D3C4" w14:textId="463C37DE" w:rsidR="00125B55" w:rsidRPr="00C31C95" w:rsidRDefault="00125B55" w:rsidP="00125B55">
            <w:pPr>
              <w:rPr>
                <w:b w:val="0"/>
                <w:sz w:val="20"/>
                <w:szCs w:val="20"/>
              </w:rPr>
            </w:pPr>
            <w:proofErr w:type="spellStart"/>
            <w:r w:rsidRPr="00C31C95">
              <w:rPr>
                <w:b w:val="0"/>
                <w:sz w:val="20"/>
                <w:szCs w:val="20"/>
              </w:rPr>
              <w:t>Kidspeace</w:t>
            </w:r>
            <w:proofErr w:type="spellEnd"/>
            <w:r w:rsidRPr="00C31C95">
              <w:rPr>
                <w:b w:val="0"/>
                <w:sz w:val="20"/>
                <w:szCs w:val="20"/>
              </w:rPr>
              <w:t>/St.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C31C95">
              <w:rPr>
                <w:b w:val="0"/>
                <w:sz w:val="20"/>
                <w:szCs w:val="20"/>
              </w:rPr>
              <w:t>Colman P</w:t>
            </w:r>
            <w:r w:rsidR="00BB2934">
              <w:rPr>
                <w:b w:val="0"/>
                <w:sz w:val="20"/>
                <w:szCs w:val="20"/>
              </w:rPr>
              <w:t>arish, coordinate</w:t>
            </w:r>
            <w:r w:rsidRPr="00C31C95">
              <w:rPr>
                <w:b w:val="0"/>
                <w:sz w:val="20"/>
                <w:szCs w:val="20"/>
              </w:rPr>
              <w:t xml:space="preserve"> donations for</w:t>
            </w:r>
            <w:r w:rsidR="00BB2934">
              <w:rPr>
                <w:b w:val="0"/>
                <w:sz w:val="20"/>
                <w:szCs w:val="20"/>
              </w:rPr>
              <w:t xml:space="preserve"> participating</w:t>
            </w:r>
            <w:r w:rsidRPr="00C31C95">
              <w:rPr>
                <w:b w:val="0"/>
                <w:sz w:val="20"/>
                <w:szCs w:val="20"/>
              </w:rPr>
              <w:t xml:space="preserve"> families </w:t>
            </w:r>
          </w:p>
        </w:tc>
        <w:tc>
          <w:tcPr>
            <w:tcW w:w="1525" w:type="dxa"/>
          </w:tcPr>
          <w:p w14:paraId="48ACDA1F" w14:textId="32E4BEF3" w:rsidR="00125B55" w:rsidRDefault="00125B55" w:rsidP="0012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125B55" w14:paraId="654250DE" w14:textId="77777777" w:rsidTr="00A14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4E3D72A5" w14:textId="000E2AFC" w:rsidR="00125B55" w:rsidRPr="00A14096" w:rsidRDefault="00125B55" w:rsidP="00125B55">
            <w:pPr>
              <w:rPr>
                <w:b w:val="0"/>
                <w:sz w:val="20"/>
                <w:szCs w:val="20"/>
              </w:rPr>
            </w:pPr>
            <w:r w:rsidRPr="00A14096">
              <w:rPr>
                <w:b w:val="0"/>
                <w:sz w:val="20"/>
                <w:szCs w:val="20"/>
              </w:rPr>
              <w:t xml:space="preserve">Hudson Valley Autism Walk, volunteer </w:t>
            </w:r>
          </w:p>
        </w:tc>
        <w:tc>
          <w:tcPr>
            <w:tcW w:w="1525" w:type="dxa"/>
          </w:tcPr>
          <w:p w14:paraId="2663FF35" w14:textId="5EF8BDE3" w:rsidR="00125B55" w:rsidRPr="00AA0182" w:rsidRDefault="00125B55" w:rsidP="00125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2002-present</w:t>
            </w:r>
          </w:p>
        </w:tc>
      </w:tr>
      <w:tr w:rsidR="00125B55" w14:paraId="0E01F2FE" w14:textId="77777777" w:rsidTr="00A14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</w:tcPr>
          <w:p w14:paraId="3C2552D4" w14:textId="1F745439" w:rsidR="00125B55" w:rsidRPr="00A14096" w:rsidRDefault="00125B55" w:rsidP="00125B5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 Horse Connection, Board member and volunteer</w:t>
            </w:r>
          </w:p>
        </w:tc>
        <w:tc>
          <w:tcPr>
            <w:tcW w:w="1525" w:type="dxa"/>
          </w:tcPr>
          <w:p w14:paraId="7EE7645B" w14:textId="45FAAC88" w:rsidR="00125B55" w:rsidRPr="00AA0182" w:rsidRDefault="00125B55" w:rsidP="00125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2002-2010</w:t>
            </w:r>
          </w:p>
        </w:tc>
      </w:tr>
    </w:tbl>
    <w:p w14:paraId="014F61C3" w14:textId="5D663201" w:rsidR="00125B55" w:rsidRDefault="00125B55" w:rsidP="00AA0182">
      <w:pPr>
        <w:spacing w:line="240" w:lineRule="auto"/>
        <w:rPr>
          <w:b/>
          <w:sz w:val="24"/>
          <w:szCs w:val="24"/>
        </w:rPr>
      </w:pPr>
    </w:p>
    <w:p w14:paraId="538275EA" w14:textId="77777777" w:rsidR="00125B55" w:rsidRDefault="00125B55" w:rsidP="00AA0182">
      <w:pPr>
        <w:spacing w:line="240" w:lineRule="auto"/>
        <w:rPr>
          <w:b/>
          <w:sz w:val="24"/>
          <w:szCs w:val="24"/>
        </w:rPr>
      </w:pPr>
    </w:p>
    <w:p w14:paraId="3B2E8FEB" w14:textId="5B69B4F1" w:rsidR="00AA0182" w:rsidRDefault="00313E03" w:rsidP="00AA018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References: </w:t>
      </w:r>
      <w:r w:rsidR="006E1A20">
        <w:rPr>
          <w:b/>
          <w:sz w:val="24"/>
          <w:szCs w:val="24"/>
        </w:rPr>
        <w:t xml:space="preserve"> </w:t>
      </w:r>
    </w:p>
    <w:p w14:paraId="4DC44A17" w14:textId="77777777" w:rsidR="00EB21B1" w:rsidRDefault="00EB21B1" w:rsidP="00C53116">
      <w:pPr>
        <w:pStyle w:val="NoSpacing"/>
      </w:pPr>
    </w:p>
    <w:p w14:paraId="64248ED4" w14:textId="77777777" w:rsidR="00C53116" w:rsidRPr="00611EE2" w:rsidRDefault="00C53116" w:rsidP="00C53116">
      <w:pPr>
        <w:pStyle w:val="NoSpacing"/>
      </w:pPr>
      <w:r w:rsidRPr="00611EE2">
        <w:t xml:space="preserve">Dr. Julie D. Bass, </w:t>
      </w:r>
      <w:proofErr w:type="spellStart"/>
      <w:proofErr w:type="gramStart"/>
      <w:r w:rsidRPr="00611EE2">
        <w:t>Ph.D</w:t>
      </w:r>
      <w:proofErr w:type="spellEnd"/>
      <w:proofErr w:type="gramEnd"/>
      <w:r w:rsidRPr="00611EE2">
        <w:t>, OTR/L, FAOTA</w:t>
      </w:r>
    </w:p>
    <w:p w14:paraId="69884D94" w14:textId="77777777" w:rsidR="00C53116" w:rsidRPr="00611EE2" w:rsidRDefault="00C53116" w:rsidP="00C53116">
      <w:pPr>
        <w:pStyle w:val="NoSpacing"/>
      </w:pPr>
      <w:r w:rsidRPr="00611EE2">
        <w:t xml:space="preserve">Professor and past Chair of Department of Occupational Therapy </w:t>
      </w:r>
    </w:p>
    <w:p w14:paraId="2D151C8E" w14:textId="77777777" w:rsidR="00C53116" w:rsidRPr="00611EE2" w:rsidRDefault="00C53116" w:rsidP="00C53116">
      <w:pPr>
        <w:pStyle w:val="NoSpacing"/>
      </w:pPr>
      <w:r w:rsidRPr="00611EE2">
        <w:t>St. Catherine University</w:t>
      </w:r>
    </w:p>
    <w:p w14:paraId="1DF53BBF" w14:textId="77777777" w:rsidR="00C53116" w:rsidRPr="00611EE2" w:rsidRDefault="00C53116" w:rsidP="00C53116">
      <w:pPr>
        <w:pStyle w:val="NoSpacing"/>
      </w:pPr>
      <w:r w:rsidRPr="00611EE2">
        <w:t>2004 Randolph Avenue</w:t>
      </w:r>
    </w:p>
    <w:p w14:paraId="6401BECA" w14:textId="77777777" w:rsidR="00C53116" w:rsidRPr="00611EE2" w:rsidRDefault="00C53116" w:rsidP="00C53116">
      <w:pPr>
        <w:pStyle w:val="NoSpacing"/>
      </w:pPr>
      <w:r w:rsidRPr="00611EE2">
        <w:t>St. Paul, MN 55105</w:t>
      </w:r>
    </w:p>
    <w:p w14:paraId="32013243" w14:textId="77777777" w:rsidR="00C53116" w:rsidRPr="00611EE2" w:rsidRDefault="00C53116" w:rsidP="00C53116">
      <w:pPr>
        <w:pStyle w:val="NoSpacing"/>
      </w:pPr>
      <w:r w:rsidRPr="00611EE2">
        <w:t xml:space="preserve">Contact email: </w:t>
      </w:r>
      <w:hyperlink r:id="rId7" w:history="1">
        <w:r w:rsidRPr="00F5649B">
          <w:rPr>
            <w:rStyle w:val="Hyperlink"/>
            <w:sz w:val="24"/>
            <w:szCs w:val="24"/>
          </w:rPr>
          <w:t>jdbass@stkate.edu</w:t>
        </w:r>
      </w:hyperlink>
      <w:r>
        <w:t>, phone (800)945-4599</w:t>
      </w:r>
    </w:p>
    <w:p w14:paraId="71EA6761" w14:textId="77777777" w:rsidR="0022264E" w:rsidRDefault="0022264E" w:rsidP="00AA0182">
      <w:pPr>
        <w:spacing w:line="240" w:lineRule="auto"/>
        <w:rPr>
          <w:b/>
          <w:sz w:val="24"/>
          <w:szCs w:val="24"/>
        </w:rPr>
      </w:pPr>
    </w:p>
    <w:p w14:paraId="2159105D" w14:textId="77777777" w:rsidR="003C4C9F" w:rsidRDefault="00FB79FD" w:rsidP="00313E03">
      <w:pPr>
        <w:pStyle w:val="Heading4"/>
        <w:spacing w:before="0" w:beforeAutospacing="0" w:after="0" w:afterAutospacing="0"/>
        <w:rPr>
          <w:rFonts w:asciiTheme="minorHAnsi" w:hAnsiTheme="minorHAnsi" w:cstheme="minorHAnsi"/>
          <w:b w:val="0"/>
          <w:color w:val="414042"/>
        </w:rPr>
      </w:pPr>
      <w:r w:rsidRPr="00FB79FD">
        <w:rPr>
          <w:rFonts w:asciiTheme="minorHAnsi" w:hAnsiTheme="minorHAnsi" w:cstheme="minorHAnsi"/>
          <w:b w:val="0"/>
          <w:color w:val="414042"/>
        </w:rPr>
        <w:t>Dr. Rita Fleming-</w:t>
      </w:r>
      <w:proofErr w:type="spellStart"/>
      <w:r w:rsidRPr="00FB79FD">
        <w:rPr>
          <w:rFonts w:asciiTheme="minorHAnsi" w:hAnsiTheme="minorHAnsi" w:cstheme="minorHAnsi"/>
          <w:b w:val="0"/>
          <w:color w:val="414042"/>
        </w:rPr>
        <w:t>Castaldy</w:t>
      </w:r>
      <w:proofErr w:type="spellEnd"/>
      <w:r w:rsidRPr="00FB79FD">
        <w:rPr>
          <w:rFonts w:asciiTheme="minorHAnsi" w:hAnsiTheme="minorHAnsi" w:cstheme="minorHAnsi"/>
          <w:b w:val="0"/>
          <w:color w:val="414042"/>
        </w:rPr>
        <w:t>, Ph. D., OTR/L, FAOTA</w:t>
      </w:r>
    </w:p>
    <w:p w14:paraId="398EAE97" w14:textId="77777777" w:rsidR="003C4C9F" w:rsidRDefault="00FB79FD" w:rsidP="003C4C9F">
      <w:pPr>
        <w:pStyle w:val="Heading4"/>
        <w:spacing w:before="0" w:beforeAutospacing="0" w:after="0" w:afterAutospacing="0"/>
        <w:rPr>
          <w:rFonts w:asciiTheme="minorHAnsi" w:hAnsiTheme="minorHAnsi" w:cstheme="minorHAnsi"/>
          <w:b w:val="0"/>
          <w:color w:val="414042"/>
        </w:rPr>
      </w:pPr>
      <w:r w:rsidRPr="00FB79FD">
        <w:rPr>
          <w:rFonts w:asciiTheme="minorHAnsi" w:hAnsiTheme="minorHAnsi" w:cstheme="minorHAnsi"/>
          <w:b w:val="0"/>
          <w:color w:val="414042"/>
        </w:rPr>
        <w:t>Professor</w:t>
      </w:r>
      <w:r w:rsidR="003C4C9F">
        <w:rPr>
          <w:rFonts w:asciiTheme="minorHAnsi" w:hAnsiTheme="minorHAnsi" w:cstheme="minorHAnsi"/>
          <w:b w:val="0"/>
          <w:color w:val="414042"/>
        </w:rPr>
        <w:t xml:space="preserve"> Emeritus</w:t>
      </w:r>
      <w:r w:rsidR="00313E03">
        <w:rPr>
          <w:rFonts w:asciiTheme="minorHAnsi" w:hAnsiTheme="minorHAnsi" w:cstheme="minorHAnsi"/>
          <w:b w:val="0"/>
          <w:color w:val="414042"/>
        </w:rPr>
        <w:t xml:space="preserve">, </w:t>
      </w:r>
      <w:r w:rsidRPr="00FB79FD">
        <w:rPr>
          <w:rFonts w:asciiTheme="minorHAnsi" w:hAnsiTheme="minorHAnsi" w:cstheme="minorHAnsi"/>
          <w:b w:val="0"/>
          <w:color w:val="414042"/>
        </w:rPr>
        <w:t>Occupational Therapy</w:t>
      </w:r>
      <w:r>
        <w:rPr>
          <w:rFonts w:asciiTheme="minorHAnsi" w:hAnsiTheme="minorHAnsi" w:cstheme="minorHAnsi"/>
          <w:b w:val="0"/>
          <w:color w:val="414042"/>
        </w:rPr>
        <w:t xml:space="preserve"> Program</w:t>
      </w:r>
    </w:p>
    <w:p w14:paraId="24D27566" w14:textId="5DACDDAB" w:rsidR="00FB79FD" w:rsidRDefault="00FB79FD" w:rsidP="003C4C9F">
      <w:pPr>
        <w:pStyle w:val="Heading4"/>
        <w:spacing w:before="0" w:beforeAutospacing="0" w:after="0" w:afterAutospacing="0"/>
        <w:rPr>
          <w:rFonts w:asciiTheme="minorHAnsi" w:hAnsiTheme="minorHAnsi" w:cstheme="minorHAnsi"/>
          <w:b w:val="0"/>
          <w:color w:val="414042"/>
        </w:rPr>
      </w:pPr>
      <w:r>
        <w:rPr>
          <w:rFonts w:asciiTheme="minorHAnsi" w:hAnsiTheme="minorHAnsi" w:cstheme="minorHAnsi"/>
          <w:b w:val="0"/>
          <w:color w:val="414042"/>
        </w:rPr>
        <w:lastRenderedPageBreak/>
        <w:t>University of Scranton</w:t>
      </w:r>
      <w:r w:rsidR="003C4C9F">
        <w:rPr>
          <w:rFonts w:asciiTheme="minorHAnsi" w:hAnsiTheme="minorHAnsi" w:cstheme="minorHAnsi"/>
          <w:b w:val="0"/>
          <w:color w:val="414042"/>
        </w:rPr>
        <w:t xml:space="preserve">, </w:t>
      </w:r>
      <w:r>
        <w:rPr>
          <w:rFonts w:asciiTheme="minorHAnsi" w:hAnsiTheme="minorHAnsi" w:cstheme="minorHAnsi"/>
          <w:b w:val="0"/>
          <w:color w:val="414042"/>
        </w:rPr>
        <w:t>Scranton, Pennsylvania   18510</w:t>
      </w:r>
    </w:p>
    <w:p w14:paraId="4BC0CF79" w14:textId="407B95FE" w:rsidR="003C4C9F" w:rsidRDefault="003C4C9F" w:rsidP="003C4C9F">
      <w:pPr>
        <w:pStyle w:val="Heading4"/>
        <w:spacing w:before="0" w:beforeAutospacing="0" w:after="0" w:afterAutospacing="0"/>
        <w:rPr>
          <w:rFonts w:asciiTheme="minorHAnsi" w:hAnsiTheme="minorHAnsi" w:cstheme="minorHAnsi"/>
          <w:b w:val="0"/>
          <w:color w:val="414042"/>
        </w:rPr>
      </w:pPr>
      <w:r>
        <w:rPr>
          <w:rFonts w:asciiTheme="minorHAnsi" w:hAnsiTheme="minorHAnsi" w:cstheme="minorHAnsi"/>
          <w:b w:val="0"/>
          <w:color w:val="414042"/>
        </w:rPr>
        <w:t>Home address: 551 Sudbury Street, Marlboro, MA 01752</w:t>
      </w:r>
    </w:p>
    <w:p w14:paraId="1BDA3275" w14:textId="18A84BC7" w:rsidR="00FB79FD" w:rsidRPr="00FB79FD" w:rsidRDefault="00FB79FD" w:rsidP="00FB79FD">
      <w:pPr>
        <w:pStyle w:val="Heading5"/>
        <w:spacing w:before="0" w:beforeAutospacing="0" w:after="0" w:afterAutospacing="0"/>
        <w:rPr>
          <w:rFonts w:asciiTheme="minorHAnsi" w:hAnsiTheme="minorHAnsi" w:cstheme="minorHAnsi"/>
          <w:b w:val="0"/>
          <w:color w:val="414042"/>
          <w:sz w:val="24"/>
          <w:szCs w:val="24"/>
        </w:rPr>
      </w:pPr>
      <w:r>
        <w:rPr>
          <w:rFonts w:asciiTheme="minorHAnsi" w:hAnsiTheme="minorHAnsi" w:cstheme="minorHAnsi"/>
          <w:b w:val="0"/>
          <w:color w:val="414042"/>
          <w:sz w:val="24"/>
          <w:szCs w:val="24"/>
        </w:rPr>
        <w:t xml:space="preserve">Contact: email: </w:t>
      </w:r>
      <w:hyperlink r:id="rId8" w:history="1">
        <w:r w:rsidRPr="00FB79FD">
          <w:rPr>
            <w:rStyle w:val="Hyperlink"/>
            <w:rFonts w:asciiTheme="minorHAnsi" w:hAnsiTheme="minorHAnsi" w:cstheme="minorHAnsi"/>
            <w:b w:val="0"/>
            <w:color w:val="8E59AD"/>
            <w:sz w:val="24"/>
            <w:szCs w:val="24"/>
          </w:rPr>
          <w:t>rita.fleming-castaldy@scranton.edu</w:t>
        </w:r>
      </w:hyperlink>
      <w:r>
        <w:rPr>
          <w:rFonts w:asciiTheme="minorHAnsi" w:hAnsiTheme="minorHAnsi" w:cstheme="minorHAnsi"/>
          <w:b w:val="0"/>
          <w:color w:val="414042"/>
          <w:sz w:val="24"/>
          <w:szCs w:val="24"/>
        </w:rPr>
        <w:t>, phone (</w:t>
      </w:r>
      <w:r w:rsidR="003C4C9F">
        <w:rPr>
          <w:rFonts w:asciiTheme="minorHAnsi" w:hAnsiTheme="minorHAnsi" w:cstheme="minorHAnsi"/>
          <w:b w:val="0"/>
          <w:color w:val="414042"/>
          <w:sz w:val="24"/>
          <w:szCs w:val="24"/>
        </w:rPr>
        <w:t>781)366-3499</w:t>
      </w:r>
    </w:p>
    <w:p w14:paraId="60655D6C" w14:textId="77777777" w:rsidR="0022264E" w:rsidRDefault="0022264E" w:rsidP="00AA0182">
      <w:pPr>
        <w:spacing w:line="240" w:lineRule="auto"/>
        <w:rPr>
          <w:sz w:val="24"/>
          <w:szCs w:val="24"/>
        </w:rPr>
      </w:pPr>
    </w:p>
    <w:p w14:paraId="0FFECC81" w14:textId="77777777" w:rsidR="0022264E" w:rsidRDefault="006E1A20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Regina Lehman, MSOTR/L</w:t>
      </w:r>
    </w:p>
    <w:p w14:paraId="4163AB53" w14:textId="77777777" w:rsidR="00313E03" w:rsidRDefault="00313E03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</w:t>
      </w:r>
      <w:r w:rsidR="0022264E">
        <w:rPr>
          <w:sz w:val="24"/>
          <w:szCs w:val="24"/>
        </w:rPr>
        <w:t>te Professor</w:t>
      </w:r>
      <w:r>
        <w:rPr>
          <w:sz w:val="24"/>
          <w:szCs w:val="24"/>
        </w:rPr>
        <w:t xml:space="preserve">, </w:t>
      </w:r>
      <w:r w:rsidR="006E1A20">
        <w:rPr>
          <w:sz w:val="24"/>
          <w:szCs w:val="24"/>
        </w:rPr>
        <w:t>Occupational Therapy Assistant Program</w:t>
      </w:r>
    </w:p>
    <w:p w14:paraId="77BC839C" w14:textId="32B08CDD" w:rsidR="0022264E" w:rsidRDefault="00313E03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LaGuardia Community College,</w:t>
      </w:r>
      <w:r w:rsidR="006E1A20">
        <w:rPr>
          <w:sz w:val="24"/>
          <w:szCs w:val="24"/>
        </w:rPr>
        <w:t xml:space="preserve"> C</w:t>
      </w:r>
      <w:r w:rsidR="0022264E">
        <w:rPr>
          <w:sz w:val="24"/>
          <w:szCs w:val="24"/>
        </w:rPr>
        <w:t xml:space="preserve">ity </w:t>
      </w:r>
      <w:r w:rsidR="006E1A20">
        <w:rPr>
          <w:sz w:val="24"/>
          <w:szCs w:val="24"/>
        </w:rPr>
        <w:t>U</w:t>
      </w:r>
      <w:r w:rsidR="0022264E">
        <w:rPr>
          <w:sz w:val="24"/>
          <w:szCs w:val="24"/>
        </w:rPr>
        <w:t xml:space="preserve">niversity of </w:t>
      </w:r>
      <w:r w:rsidR="006E1A20">
        <w:rPr>
          <w:sz w:val="24"/>
          <w:szCs w:val="24"/>
        </w:rPr>
        <w:t>N</w:t>
      </w:r>
      <w:r w:rsidR="0022264E">
        <w:rPr>
          <w:sz w:val="24"/>
          <w:szCs w:val="24"/>
        </w:rPr>
        <w:t xml:space="preserve">ew </w:t>
      </w:r>
      <w:r w:rsidR="006E1A20">
        <w:rPr>
          <w:sz w:val="24"/>
          <w:szCs w:val="24"/>
        </w:rPr>
        <w:t>Y</w:t>
      </w:r>
      <w:r w:rsidR="0022264E">
        <w:rPr>
          <w:sz w:val="24"/>
          <w:szCs w:val="24"/>
        </w:rPr>
        <w:t>ork</w:t>
      </w:r>
    </w:p>
    <w:p w14:paraId="0824F571" w14:textId="77777777" w:rsidR="0022264E" w:rsidRDefault="0022264E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31-10 Thomson Avenue</w:t>
      </w:r>
    </w:p>
    <w:p w14:paraId="1057869B" w14:textId="77777777" w:rsidR="0022264E" w:rsidRDefault="0022264E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Long Island City, NY   11101 </w:t>
      </w:r>
    </w:p>
    <w:p w14:paraId="226CBA09" w14:textId="77777777" w:rsidR="0022264E" w:rsidRDefault="0022264E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E300</w:t>
      </w:r>
    </w:p>
    <w:p w14:paraId="113BB606" w14:textId="2CFBD5A2" w:rsidR="006E1A20" w:rsidRDefault="0022264E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Contact: email: </w:t>
      </w:r>
      <w:hyperlink r:id="rId9" w:history="1">
        <w:r w:rsidR="00313E03" w:rsidRPr="000A161E">
          <w:rPr>
            <w:rStyle w:val="Hyperlink"/>
            <w:sz w:val="24"/>
            <w:szCs w:val="24"/>
          </w:rPr>
          <w:t>rlehman@lagcc.cuny.edu</w:t>
        </w:r>
      </w:hyperlink>
      <w:r>
        <w:rPr>
          <w:sz w:val="24"/>
          <w:szCs w:val="24"/>
        </w:rPr>
        <w:t>, phone (718)48</w:t>
      </w:r>
      <w:r w:rsidR="00FB79FD">
        <w:rPr>
          <w:sz w:val="24"/>
          <w:szCs w:val="24"/>
        </w:rPr>
        <w:t>2</w:t>
      </w:r>
      <w:r>
        <w:rPr>
          <w:sz w:val="24"/>
          <w:szCs w:val="24"/>
        </w:rPr>
        <w:t>-5740</w:t>
      </w:r>
      <w:r w:rsidR="006E1A20">
        <w:rPr>
          <w:sz w:val="24"/>
          <w:szCs w:val="24"/>
        </w:rPr>
        <w:t xml:space="preserve"> </w:t>
      </w:r>
    </w:p>
    <w:p w14:paraId="7FEF7584" w14:textId="77777777" w:rsidR="0022264E" w:rsidRDefault="0022264E" w:rsidP="00AA0182">
      <w:pPr>
        <w:spacing w:line="240" w:lineRule="auto"/>
        <w:rPr>
          <w:sz w:val="24"/>
          <w:szCs w:val="24"/>
        </w:rPr>
      </w:pPr>
    </w:p>
    <w:p w14:paraId="7B4E30A5" w14:textId="2AA46A2D" w:rsidR="0022264E" w:rsidRDefault="006E1A20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Austin </w:t>
      </w:r>
      <w:proofErr w:type="spellStart"/>
      <w:r>
        <w:rPr>
          <w:sz w:val="24"/>
          <w:szCs w:val="24"/>
        </w:rPr>
        <w:t>Rynne</w:t>
      </w:r>
      <w:proofErr w:type="spellEnd"/>
      <w:r w:rsidR="0022264E">
        <w:rPr>
          <w:sz w:val="24"/>
          <w:szCs w:val="24"/>
        </w:rPr>
        <w:t>, DPT</w:t>
      </w:r>
    </w:p>
    <w:p w14:paraId="72B5126F" w14:textId="77777777" w:rsidR="00313E03" w:rsidRDefault="0022264E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Chief Operating Officer</w:t>
      </w:r>
    </w:p>
    <w:p w14:paraId="008A1818" w14:textId="759981F0" w:rsidR="0022264E" w:rsidRDefault="008A3EA7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Wrap Around Services of the Hudson Valley</w:t>
      </w:r>
    </w:p>
    <w:p w14:paraId="54AD74E2" w14:textId="6CDDF91E" w:rsidR="00FB79FD" w:rsidRDefault="00FB79FD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 Box 1488</w:t>
      </w:r>
    </w:p>
    <w:p w14:paraId="1AAAD801" w14:textId="78435954" w:rsidR="00FB79FD" w:rsidRDefault="00FB79FD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Kingston, NY 12402 </w:t>
      </w:r>
    </w:p>
    <w:p w14:paraId="4AC6D384" w14:textId="52BB09CD" w:rsidR="00FB79FD" w:rsidRDefault="00FB79FD" w:rsidP="00AA01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r w:rsidR="00313E03">
        <w:rPr>
          <w:sz w:val="24"/>
          <w:szCs w:val="24"/>
        </w:rPr>
        <w:t xml:space="preserve">email: </w:t>
      </w:r>
      <w:hyperlink r:id="rId10" w:history="1">
        <w:r w:rsidR="008A3EA7" w:rsidRPr="00F528DB">
          <w:rPr>
            <w:rStyle w:val="Hyperlink"/>
            <w:sz w:val="24"/>
            <w:szCs w:val="24"/>
          </w:rPr>
          <w:t>Arynne@wshv.org</w:t>
        </w:r>
      </w:hyperlink>
      <w:r>
        <w:rPr>
          <w:sz w:val="24"/>
          <w:szCs w:val="24"/>
        </w:rPr>
        <w:t>, phone (914)388-1673</w:t>
      </w:r>
    </w:p>
    <w:p w14:paraId="74D85141" w14:textId="77777777" w:rsidR="00FB79FD" w:rsidRDefault="00FB79FD" w:rsidP="00AA0182">
      <w:pPr>
        <w:spacing w:line="240" w:lineRule="auto"/>
        <w:rPr>
          <w:sz w:val="24"/>
          <w:szCs w:val="24"/>
        </w:rPr>
      </w:pPr>
    </w:p>
    <w:p w14:paraId="5ACCCEE2" w14:textId="77777777" w:rsidR="0022264E" w:rsidRDefault="0022264E" w:rsidP="00AA0182">
      <w:pPr>
        <w:spacing w:line="240" w:lineRule="auto"/>
        <w:rPr>
          <w:sz w:val="24"/>
          <w:szCs w:val="24"/>
        </w:rPr>
      </w:pPr>
    </w:p>
    <w:p w14:paraId="3A75BA54" w14:textId="77777777" w:rsidR="0016776C" w:rsidRPr="006E1A20" w:rsidRDefault="0016776C" w:rsidP="00AA0182">
      <w:pPr>
        <w:spacing w:line="240" w:lineRule="auto"/>
        <w:rPr>
          <w:sz w:val="24"/>
          <w:szCs w:val="24"/>
        </w:rPr>
      </w:pPr>
    </w:p>
    <w:sectPr w:rsidR="0016776C" w:rsidRPr="006E1A20" w:rsidSect="00125B55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7B87" w14:textId="77777777" w:rsidR="006B58A1" w:rsidRDefault="006B58A1" w:rsidP="0038185F">
      <w:pPr>
        <w:spacing w:line="240" w:lineRule="auto"/>
      </w:pPr>
      <w:r>
        <w:separator/>
      </w:r>
    </w:p>
  </w:endnote>
  <w:endnote w:type="continuationSeparator" w:id="0">
    <w:p w14:paraId="491FA3A1" w14:textId="77777777" w:rsidR="006B58A1" w:rsidRDefault="006B58A1" w:rsidP="00381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36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DB60E" w14:textId="2571E9E3" w:rsidR="0038185F" w:rsidRPr="0038185F" w:rsidRDefault="0038185F">
        <w:pPr>
          <w:pStyle w:val="Footer"/>
        </w:pPr>
        <w:r w:rsidRPr="0038185F">
          <w:rPr>
            <w:sz w:val="20"/>
            <w:szCs w:val="20"/>
          </w:rPr>
          <w:fldChar w:fldCharType="begin"/>
        </w:r>
        <w:r w:rsidRPr="0038185F">
          <w:rPr>
            <w:sz w:val="20"/>
            <w:szCs w:val="20"/>
          </w:rPr>
          <w:instrText xml:space="preserve"> PAGE   \* MERGEFORMAT </w:instrText>
        </w:r>
        <w:r w:rsidRPr="0038185F">
          <w:rPr>
            <w:sz w:val="20"/>
            <w:szCs w:val="20"/>
          </w:rPr>
          <w:fldChar w:fldCharType="separate"/>
        </w:r>
        <w:r w:rsidR="00EB21B1">
          <w:rPr>
            <w:noProof/>
            <w:sz w:val="20"/>
            <w:szCs w:val="20"/>
          </w:rPr>
          <w:t>3</w:t>
        </w:r>
        <w:r w:rsidRPr="0038185F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 xml:space="preserve">                                                                            </w:t>
        </w:r>
        <w:r w:rsidRPr="0038185F">
          <w:rPr>
            <w:noProof/>
            <w:sz w:val="20"/>
            <w:szCs w:val="20"/>
          </w:rPr>
          <w:t xml:space="preserve"> Curriculum Vitae</w:t>
        </w:r>
        <w:r w:rsidRPr="0038185F">
          <w:rPr>
            <w:noProof/>
            <w:sz w:val="20"/>
            <w:szCs w:val="20"/>
          </w:rPr>
          <w:tab/>
        </w:r>
      </w:p>
    </w:sdtContent>
  </w:sdt>
  <w:p w14:paraId="1D5E3019" w14:textId="77777777" w:rsidR="0038185F" w:rsidRDefault="00381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7854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B6DE279" w14:textId="77777777" w:rsidR="0038185F" w:rsidRPr="0038185F" w:rsidRDefault="0038185F">
        <w:pPr>
          <w:pStyle w:val="Footer"/>
          <w:rPr>
            <w:sz w:val="20"/>
            <w:szCs w:val="20"/>
          </w:rPr>
        </w:pPr>
        <w:r w:rsidRPr="0038185F">
          <w:rPr>
            <w:sz w:val="20"/>
            <w:szCs w:val="20"/>
          </w:rPr>
          <w:fldChar w:fldCharType="begin"/>
        </w:r>
        <w:r w:rsidRPr="0038185F">
          <w:rPr>
            <w:sz w:val="20"/>
            <w:szCs w:val="20"/>
          </w:rPr>
          <w:instrText xml:space="preserve"> PAGE   \* MERGEFORMAT </w:instrText>
        </w:r>
        <w:r w:rsidRPr="0038185F">
          <w:rPr>
            <w:sz w:val="20"/>
            <w:szCs w:val="20"/>
          </w:rPr>
          <w:fldChar w:fldCharType="separate"/>
        </w:r>
        <w:r w:rsidR="00BF3762">
          <w:rPr>
            <w:noProof/>
            <w:sz w:val="20"/>
            <w:szCs w:val="20"/>
          </w:rPr>
          <w:t>1</w:t>
        </w:r>
        <w:r w:rsidRPr="0038185F">
          <w:rPr>
            <w:noProof/>
            <w:sz w:val="20"/>
            <w:szCs w:val="20"/>
          </w:rPr>
          <w:fldChar w:fldCharType="end"/>
        </w:r>
        <w:r>
          <w:rPr>
            <w:noProof/>
          </w:rPr>
          <w:t xml:space="preserve">                                                                      </w:t>
        </w:r>
        <w:r w:rsidRPr="0038185F">
          <w:rPr>
            <w:noProof/>
            <w:sz w:val="20"/>
            <w:szCs w:val="20"/>
          </w:rPr>
          <w:t>Last update May, 2017</w:t>
        </w:r>
        <w:r>
          <w:rPr>
            <w:noProof/>
          </w:rPr>
          <w:t xml:space="preserve">                                                   </w:t>
        </w:r>
        <w:r w:rsidRPr="0038185F">
          <w:rPr>
            <w:noProof/>
            <w:sz w:val="20"/>
            <w:szCs w:val="20"/>
          </w:rPr>
          <w:t>Curriculum Vitae</w:t>
        </w:r>
        <w:r w:rsidRPr="0038185F">
          <w:rPr>
            <w:noProof/>
            <w:sz w:val="20"/>
            <w:szCs w:val="20"/>
          </w:rPr>
          <w:tab/>
        </w:r>
      </w:p>
    </w:sdtContent>
  </w:sdt>
  <w:p w14:paraId="51960C94" w14:textId="77777777" w:rsidR="0038185F" w:rsidRDefault="0038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32E5" w14:textId="77777777" w:rsidR="006B58A1" w:rsidRDefault="006B58A1" w:rsidP="0038185F">
      <w:pPr>
        <w:spacing w:line="240" w:lineRule="auto"/>
      </w:pPr>
      <w:r>
        <w:separator/>
      </w:r>
    </w:p>
  </w:footnote>
  <w:footnote w:type="continuationSeparator" w:id="0">
    <w:p w14:paraId="502D1871" w14:textId="77777777" w:rsidR="006B58A1" w:rsidRDefault="006B58A1" w:rsidP="00381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D94CC997CB824BFD8D4636005247C2F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6D958C9" w14:textId="582331FB" w:rsidR="00125B55" w:rsidRDefault="00125B55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E Gray, </w:t>
        </w:r>
        <w:r w:rsidR="00C12674">
          <w:rPr>
            <w:color w:val="7F7F7F" w:themeColor="text1" w:themeTint="80"/>
          </w:rPr>
          <w:t xml:space="preserve">OTD, </w:t>
        </w:r>
        <w:r>
          <w:rPr>
            <w:color w:val="7F7F7F" w:themeColor="text1" w:themeTint="80"/>
          </w:rPr>
          <w:t>MSOTR/L</w:t>
        </w:r>
      </w:p>
    </w:sdtContent>
  </w:sdt>
  <w:p w14:paraId="495FD800" w14:textId="19216069" w:rsidR="0038185F" w:rsidRPr="0038185F" w:rsidRDefault="0038185F" w:rsidP="0038185F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4"/>
    <w:rsid w:val="00031368"/>
    <w:rsid w:val="000808FB"/>
    <w:rsid w:val="00083853"/>
    <w:rsid w:val="000A44A0"/>
    <w:rsid w:val="000A4EB2"/>
    <w:rsid w:val="000B189B"/>
    <w:rsid w:val="000B4C8A"/>
    <w:rsid w:val="000D64E6"/>
    <w:rsid w:val="000F2B88"/>
    <w:rsid w:val="000F52CA"/>
    <w:rsid w:val="00107635"/>
    <w:rsid w:val="00111646"/>
    <w:rsid w:val="00116AF8"/>
    <w:rsid w:val="00125B55"/>
    <w:rsid w:val="00126533"/>
    <w:rsid w:val="001315E3"/>
    <w:rsid w:val="00141FA5"/>
    <w:rsid w:val="0016776C"/>
    <w:rsid w:val="001B381D"/>
    <w:rsid w:val="001B764B"/>
    <w:rsid w:val="001D50CB"/>
    <w:rsid w:val="00206CBE"/>
    <w:rsid w:val="0020749C"/>
    <w:rsid w:val="0022264E"/>
    <w:rsid w:val="00232103"/>
    <w:rsid w:val="00273AF0"/>
    <w:rsid w:val="00275244"/>
    <w:rsid w:val="002B07D4"/>
    <w:rsid w:val="002B6EE4"/>
    <w:rsid w:val="002F4A0D"/>
    <w:rsid w:val="002F7CD4"/>
    <w:rsid w:val="00313E03"/>
    <w:rsid w:val="00316C17"/>
    <w:rsid w:val="003243C7"/>
    <w:rsid w:val="00346E89"/>
    <w:rsid w:val="0038185F"/>
    <w:rsid w:val="0039160A"/>
    <w:rsid w:val="003A05F0"/>
    <w:rsid w:val="003C4C9F"/>
    <w:rsid w:val="003F67F6"/>
    <w:rsid w:val="00412E72"/>
    <w:rsid w:val="004322B5"/>
    <w:rsid w:val="00434166"/>
    <w:rsid w:val="00461B77"/>
    <w:rsid w:val="00486FBC"/>
    <w:rsid w:val="00497DD2"/>
    <w:rsid w:val="004B231C"/>
    <w:rsid w:val="004D0786"/>
    <w:rsid w:val="004E4C1E"/>
    <w:rsid w:val="004E6709"/>
    <w:rsid w:val="004E759B"/>
    <w:rsid w:val="00512E7F"/>
    <w:rsid w:val="00520772"/>
    <w:rsid w:val="005446C2"/>
    <w:rsid w:val="00552D06"/>
    <w:rsid w:val="00574521"/>
    <w:rsid w:val="005C34C7"/>
    <w:rsid w:val="005D30B3"/>
    <w:rsid w:val="005E4BC9"/>
    <w:rsid w:val="006040AD"/>
    <w:rsid w:val="00604CA6"/>
    <w:rsid w:val="00610D40"/>
    <w:rsid w:val="00611A79"/>
    <w:rsid w:val="006267BB"/>
    <w:rsid w:val="00630876"/>
    <w:rsid w:val="0064036B"/>
    <w:rsid w:val="006A6560"/>
    <w:rsid w:val="006B58A1"/>
    <w:rsid w:val="006D60B8"/>
    <w:rsid w:val="006D7D93"/>
    <w:rsid w:val="006E1A20"/>
    <w:rsid w:val="006F01EE"/>
    <w:rsid w:val="006F684C"/>
    <w:rsid w:val="00701B92"/>
    <w:rsid w:val="007035B1"/>
    <w:rsid w:val="00722D1B"/>
    <w:rsid w:val="007232EC"/>
    <w:rsid w:val="00723309"/>
    <w:rsid w:val="00724AC2"/>
    <w:rsid w:val="00733FB6"/>
    <w:rsid w:val="0074198A"/>
    <w:rsid w:val="0074364F"/>
    <w:rsid w:val="00762728"/>
    <w:rsid w:val="00763688"/>
    <w:rsid w:val="0076408C"/>
    <w:rsid w:val="00783705"/>
    <w:rsid w:val="007846CA"/>
    <w:rsid w:val="00785DC8"/>
    <w:rsid w:val="007A617D"/>
    <w:rsid w:val="007B5C9F"/>
    <w:rsid w:val="007C6F19"/>
    <w:rsid w:val="007C730B"/>
    <w:rsid w:val="007E57CC"/>
    <w:rsid w:val="007F7523"/>
    <w:rsid w:val="0082596F"/>
    <w:rsid w:val="00835E07"/>
    <w:rsid w:val="008425AF"/>
    <w:rsid w:val="00874DFE"/>
    <w:rsid w:val="00887EF0"/>
    <w:rsid w:val="008A2DD0"/>
    <w:rsid w:val="008A3EA7"/>
    <w:rsid w:val="008B0082"/>
    <w:rsid w:val="008B777B"/>
    <w:rsid w:val="008C04FD"/>
    <w:rsid w:val="008C55E2"/>
    <w:rsid w:val="00912459"/>
    <w:rsid w:val="009177F2"/>
    <w:rsid w:val="00926F38"/>
    <w:rsid w:val="00934154"/>
    <w:rsid w:val="00982F98"/>
    <w:rsid w:val="009B4B60"/>
    <w:rsid w:val="009B5F92"/>
    <w:rsid w:val="009C1A3F"/>
    <w:rsid w:val="009E6ADE"/>
    <w:rsid w:val="00A0721E"/>
    <w:rsid w:val="00A14096"/>
    <w:rsid w:val="00A259FE"/>
    <w:rsid w:val="00A4283E"/>
    <w:rsid w:val="00A73245"/>
    <w:rsid w:val="00A936F4"/>
    <w:rsid w:val="00AA0182"/>
    <w:rsid w:val="00AB21CA"/>
    <w:rsid w:val="00AB53B5"/>
    <w:rsid w:val="00B012FB"/>
    <w:rsid w:val="00B1305D"/>
    <w:rsid w:val="00B21962"/>
    <w:rsid w:val="00B23624"/>
    <w:rsid w:val="00B41FDA"/>
    <w:rsid w:val="00B73D12"/>
    <w:rsid w:val="00BB2934"/>
    <w:rsid w:val="00BB5CBB"/>
    <w:rsid w:val="00BC1934"/>
    <w:rsid w:val="00BC2ACA"/>
    <w:rsid w:val="00BC5713"/>
    <w:rsid w:val="00BF2519"/>
    <w:rsid w:val="00BF3762"/>
    <w:rsid w:val="00C10A0A"/>
    <w:rsid w:val="00C12674"/>
    <w:rsid w:val="00C31C95"/>
    <w:rsid w:val="00C53116"/>
    <w:rsid w:val="00C7746B"/>
    <w:rsid w:val="00C83FD3"/>
    <w:rsid w:val="00C85C40"/>
    <w:rsid w:val="00C96ACA"/>
    <w:rsid w:val="00CA5592"/>
    <w:rsid w:val="00CB0A74"/>
    <w:rsid w:val="00CF3874"/>
    <w:rsid w:val="00D16493"/>
    <w:rsid w:val="00D174AC"/>
    <w:rsid w:val="00D26F39"/>
    <w:rsid w:val="00D31583"/>
    <w:rsid w:val="00D4406D"/>
    <w:rsid w:val="00D53EE4"/>
    <w:rsid w:val="00D560EF"/>
    <w:rsid w:val="00D92D7C"/>
    <w:rsid w:val="00DA1CCF"/>
    <w:rsid w:val="00DA683B"/>
    <w:rsid w:val="00DB328D"/>
    <w:rsid w:val="00DB3AE9"/>
    <w:rsid w:val="00DD5E76"/>
    <w:rsid w:val="00E15233"/>
    <w:rsid w:val="00E17D12"/>
    <w:rsid w:val="00E536C2"/>
    <w:rsid w:val="00E635CA"/>
    <w:rsid w:val="00E64F40"/>
    <w:rsid w:val="00E669B3"/>
    <w:rsid w:val="00E90877"/>
    <w:rsid w:val="00EA2FD2"/>
    <w:rsid w:val="00EB21B1"/>
    <w:rsid w:val="00ED2786"/>
    <w:rsid w:val="00ED34F3"/>
    <w:rsid w:val="00EE440F"/>
    <w:rsid w:val="00F1190D"/>
    <w:rsid w:val="00F12093"/>
    <w:rsid w:val="00F26E7F"/>
    <w:rsid w:val="00F84A4E"/>
    <w:rsid w:val="00FA38E7"/>
    <w:rsid w:val="00FA41D0"/>
    <w:rsid w:val="00FB3DF1"/>
    <w:rsid w:val="00FB79FD"/>
    <w:rsid w:val="00F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D9B3EF"/>
  <w15:docId w15:val="{5D807C0E-B6B7-4016-83A4-CFDF3F83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7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EE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AA0182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18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18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85F"/>
  </w:style>
  <w:style w:type="paragraph" w:styleId="Footer">
    <w:name w:val="footer"/>
    <w:basedOn w:val="Normal"/>
    <w:link w:val="FooterChar"/>
    <w:uiPriority w:val="99"/>
    <w:unhideWhenUsed/>
    <w:rsid w:val="003818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5F"/>
  </w:style>
  <w:style w:type="table" w:customStyle="1" w:styleId="PlainTable41">
    <w:name w:val="Plain Table 41"/>
    <w:basedOn w:val="TableNormal"/>
    <w:uiPriority w:val="44"/>
    <w:rsid w:val="00A1409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A2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B79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79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116"/>
    <w:pPr>
      <w:spacing w:line="240" w:lineRule="auto"/>
    </w:pPr>
  </w:style>
  <w:style w:type="character" w:styleId="Emphasis">
    <w:name w:val="Emphasis"/>
    <w:basedOn w:val="DefaultParagraphFont"/>
    <w:uiPriority w:val="20"/>
    <w:qFormat/>
    <w:rsid w:val="00CB0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.fleming-castaldy@scranto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dbass@stk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rynne@wshv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lehman@lagcc.cuny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CC997CB824BFD8D4636005247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F0F3D-68EB-471E-95A0-EBDDC077C2A4}"/>
      </w:docPartPr>
      <w:docPartBody>
        <w:p w:rsidR="00937CC1" w:rsidRDefault="002B4F8E" w:rsidP="002B4F8E">
          <w:pPr>
            <w:pStyle w:val="D94CC997CB824BFD8D4636005247C2F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F8E"/>
    <w:rsid w:val="002B4F8E"/>
    <w:rsid w:val="00577972"/>
    <w:rsid w:val="005B1549"/>
    <w:rsid w:val="00832E0E"/>
    <w:rsid w:val="00937CC1"/>
    <w:rsid w:val="00AD2C94"/>
    <w:rsid w:val="00BF3355"/>
    <w:rsid w:val="00C82C15"/>
    <w:rsid w:val="00D4577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4CC997CB824BFD8D4636005247C2F5">
    <w:name w:val="D94CC997CB824BFD8D4636005247C2F5"/>
    <w:rsid w:val="002B4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9862-E12A-491D-9773-80034800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Gray, OTD, MSOTR/L</vt:lpstr>
    </vt:vector>
  </TitlesOfParts>
  <Company>St. Catherine University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Gray, OTD, MSOTR/L</dc:title>
  <dc:creator>de Sam Lazaro, Stephanie Lynn</dc:creator>
  <cp:lastModifiedBy>Elizabeth Gray</cp:lastModifiedBy>
  <cp:revision>2</cp:revision>
  <dcterms:created xsi:type="dcterms:W3CDTF">2023-07-06T13:45:00Z</dcterms:created>
  <dcterms:modified xsi:type="dcterms:W3CDTF">2023-07-06T13:45:00Z</dcterms:modified>
</cp:coreProperties>
</file>